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BE" w:rsidRPr="009F2213" w:rsidRDefault="009F2213" w:rsidP="002C0DBE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9F221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Те</w:t>
      </w:r>
      <w:proofErr w:type="gramStart"/>
      <w:r w:rsidRPr="009F221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кст пр</w:t>
      </w:r>
      <w:proofErr w:type="gramEnd"/>
      <w:r w:rsidRPr="009F221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едоставлен Центром «Мой бизнес», ссылка</w:t>
      </w:r>
      <w:r w:rsidR="002C0DBE" w:rsidRPr="009F2213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: https://moibiz42.ru/news1/prodolzhaetsya-priem-zayavok-na-uchastie-v-proekte-mama-predprinimatel/</w:t>
      </w:r>
    </w:p>
    <w:p w:rsidR="002C0DBE" w:rsidRPr="002C0DBE" w:rsidRDefault="002C0DBE" w:rsidP="002C0DB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C0DB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Продолжается прием заявок на участие в проекте «Мама-предприниматель»</w:t>
      </w:r>
    </w:p>
    <w:p w:rsidR="002C0DBE" w:rsidRPr="002C0DBE" w:rsidRDefault="002C0DBE" w:rsidP="009F22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18 по 22 сентября в </w:t>
      </w:r>
      <w:proofErr w:type="spellStart"/>
      <w:r w:rsidRPr="002C0DB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Кемерове</w:t>
      </w:r>
      <w:proofErr w:type="spellEnd"/>
      <w:r w:rsidRPr="002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Центра «Мой бизнес» пройдёт региональный этап федерального проекта «Мама-предприниматель» – </w:t>
      </w:r>
      <w:proofErr w:type="spellStart"/>
      <w:r w:rsidRPr="002C0D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</w:t>
      </w:r>
      <w:proofErr w:type="spellEnd"/>
      <w:r w:rsidRPr="002C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женщин с детьми, мечтающих открыть и развить собственное дело. Участницы программы получат комплексные знания, необходимые для успешного старта в бизнесе. Победительница данного этапа станет обладательницей гранта в размере 100 тысяч рублей.</w:t>
      </w:r>
    </w:p>
    <w:p w:rsidR="009F2213" w:rsidRPr="009F2213" w:rsidRDefault="009F2213" w:rsidP="009F22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для мам из Кузбасса пройдёт в формате тренинга. За 5 дней программы участницы погрузятся в деловую среду, оформят свой замысел в рабочую гипотезу, составят стратегию продвижения, рассчитают экономику проекта и, наконец, создадут готовый к реализации бизнес-план. Помимо лекций и практических занятий </w:t>
      </w:r>
      <w:proofErr w:type="spellStart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бизнесвумен</w:t>
      </w:r>
      <w:proofErr w:type="spellEnd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посетят экскурсии по действующим предприятиям. На всех этапах девушек поддержат опытные наставницы – владелицы и руководители известных кузбасских компаний, эффективно совмещающие бизнес и материнство.</w:t>
      </w:r>
    </w:p>
    <w:p w:rsidR="009F2213" w:rsidRPr="009F2213" w:rsidRDefault="009F2213" w:rsidP="009F22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финале образовательной программы участницы представят экспертному жюри полноценные </w:t>
      </w:r>
      <w:proofErr w:type="spellStart"/>
      <w:proofErr w:type="gramStart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бизнес-проекты</w:t>
      </w:r>
      <w:proofErr w:type="spellEnd"/>
      <w:proofErr w:type="gramEnd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инвестиционных презентаций. Победительница получит грант на реализацию – 100 тысяч рублей. Кроме того, каждая из участниц сможет воспользоваться актуальными мерами поддержки для кузбасских предпринимателей – подробнее о них расскажут на </w:t>
      </w:r>
      <w:proofErr w:type="spellStart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интенсиве</w:t>
      </w:r>
      <w:proofErr w:type="spellEnd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213" w:rsidRPr="009F2213" w:rsidRDefault="009F2213" w:rsidP="009F22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может принять участие в программе «Мама-предприниматель»:</w:t>
      </w:r>
    </w:p>
    <w:p w:rsidR="009F2213" w:rsidRPr="009F2213" w:rsidRDefault="009F2213" w:rsidP="009F221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 с несовершеннолетними детьми или в декретном отпуске, в том числе матери, женщины-усыновители, женщины-опекуны, женщины-попечители или приёмные матери;</w:t>
      </w:r>
    </w:p>
    <w:p w:rsidR="009F2213" w:rsidRPr="009F2213" w:rsidRDefault="009F2213" w:rsidP="009F2213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женщины, не имеющие бизнеса, либо ведущие предпринимательскую деятельность менее 1 года по данным ЕГРЮЛ на дату участия в программе «Мама-предприниматель».</w:t>
      </w:r>
    </w:p>
    <w:p w:rsidR="009F2213" w:rsidRPr="009F2213" w:rsidRDefault="009F2213" w:rsidP="009F22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Бесплатное обучение для мам стартует 18 сентября по адресу: город Кемерово, переулок Бакинский, 15. Обратите внимание: для участия необходимо подать заявку на сайте </w:t>
      </w:r>
      <w:proofErr w:type="spellStart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мамапредприниматель.рф</w:t>
      </w:r>
      <w:proofErr w:type="spellEnd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2213" w:rsidRPr="009F2213" w:rsidRDefault="009F2213" w:rsidP="009F2213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рамках нацпроекта «Малое и среднее предпринимательство и поддержка индивидуальной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предпринимательской инициативы»</w:t>
      </w:r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Организатор: Минэкономразвития России. </w:t>
      </w:r>
      <w:proofErr w:type="spellStart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Соорганизаторы</w:t>
      </w:r>
      <w:proofErr w:type="spellEnd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Фонд «Наше будущее», Корпорация МСП при участии Союза женщин России. Генеральный партнёр: </w:t>
      </w:r>
      <w:proofErr w:type="spellStart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</w:t>
      </w:r>
      <w:proofErr w:type="spellEnd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Wildberries</w:t>
      </w:r>
      <w:proofErr w:type="spellEnd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Партнёры проекта: компания VK, </w:t>
      </w:r>
      <w:proofErr w:type="spellStart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</w:t>
      </w:r>
      <w:proofErr w:type="spellEnd"/>
      <w:r w:rsidRPr="009F2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наружной рекламы VDOOH.</w:t>
      </w:r>
    </w:p>
    <w:p w:rsidR="00E870F2" w:rsidRDefault="009F2213" w:rsidP="009F2213">
      <w:pPr>
        <w:tabs>
          <w:tab w:val="left" w:leader="underscore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F2213" w:rsidRPr="0079176A" w:rsidRDefault="0079176A" w:rsidP="0079176A">
      <w:pPr>
        <w:spacing w:before="34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560827">
        <w:rPr>
          <w:rFonts w:ascii="Times New Roman" w:hAnsi="Times New Roman"/>
          <w:i/>
          <w:szCs w:val="28"/>
        </w:rPr>
        <w:t xml:space="preserve">Примечание: при использовании информации просим указывать, что </w:t>
      </w:r>
      <w:r>
        <w:rPr>
          <w:rFonts w:ascii="Times New Roman" w:hAnsi="Times New Roman"/>
          <w:i/>
          <w:szCs w:val="28"/>
        </w:rPr>
        <w:t>поддержка предоставляе</w:t>
      </w:r>
      <w:r w:rsidRPr="00560827">
        <w:rPr>
          <w:rFonts w:ascii="Times New Roman" w:hAnsi="Times New Roman"/>
          <w:i/>
          <w:szCs w:val="28"/>
        </w:rPr>
        <w:t xml:space="preserve">тся в рамках реализации </w:t>
      </w:r>
      <w:proofErr w:type="spellStart"/>
      <w:r w:rsidRPr="0079176A">
        <w:rPr>
          <w:rFonts w:ascii="Times New Roman" w:hAnsi="Times New Roman" w:cs="Times New Roman"/>
          <w:i/>
          <w:szCs w:val="28"/>
        </w:rPr>
        <w:t>национального</w:t>
      </w:r>
      <w:proofErr w:type="spellEnd"/>
      <w:r w:rsidRPr="0079176A">
        <w:rPr>
          <w:rFonts w:ascii="Times New Roman" w:hAnsi="Times New Roman" w:cs="Times New Roman"/>
          <w:i/>
          <w:szCs w:val="28"/>
        </w:rPr>
        <w:t xml:space="preserve"> </w:t>
      </w:r>
      <w:proofErr w:type="spellStart"/>
      <w:r w:rsidRPr="0079176A">
        <w:rPr>
          <w:rFonts w:ascii="Times New Roman" w:hAnsi="Times New Roman" w:cs="Times New Roman"/>
          <w:i/>
          <w:szCs w:val="28"/>
        </w:rPr>
        <w:t>проекта</w:t>
      </w:r>
      <w:proofErr w:type="spellEnd"/>
      <w:r w:rsidRPr="0079176A">
        <w:rPr>
          <w:rFonts w:ascii="Times New Roman" w:hAnsi="Times New Roman" w:cs="Times New Roman"/>
          <w:i/>
          <w:szCs w:val="28"/>
        </w:rPr>
        <w:t xml:space="preserve"> «Малое и среднее предпринимательство».</w:t>
      </w:r>
    </w:p>
    <w:sectPr w:rsidR="009F2213" w:rsidRPr="0079176A" w:rsidSect="00E8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41AE"/>
    <w:multiLevelType w:val="multilevel"/>
    <w:tmpl w:val="5A7A7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C0DBE"/>
    <w:rsid w:val="00014A7D"/>
    <w:rsid w:val="000B65CB"/>
    <w:rsid w:val="000E1839"/>
    <w:rsid w:val="000E2AD1"/>
    <w:rsid w:val="00140F72"/>
    <w:rsid w:val="001A5403"/>
    <w:rsid w:val="001A72FE"/>
    <w:rsid w:val="002078A2"/>
    <w:rsid w:val="00275835"/>
    <w:rsid w:val="002B35BE"/>
    <w:rsid w:val="002C0DBE"/>
    <w:rsid w:val="002D2170"/>
    <w:rsid w:val="0030724B"/>
    <w:rsid w:val="003330CA"/>
    <w:rsid w:val="00362A58"/>
    <w:rsid w:val="00362B4A"/>
    <w:rsid w:val="00393CFE"/>
    <w:rsid w:val="0039499F"/>
    <w:rsid w:val="003A4CC3"/>
    <w:rsid w:val="003C51E6"/>
    <w:rsid w:val="003D37CC"/>
    <w:rsid w:val="003E07C3"/>
    <w:rsid w:val="00402CAF"/>
    <w:rsid w:val="00422FB2"/>
    <w:rsid w:val="0043764E"/>
    <w:rsid w:val="004455F4"/>
    <w:rsid w:val="00495C6C"/>
    <w:rsid w:val="004A20A3"/>
    <w:rsid w:val="004A628F"/>
    <w:rsid w:val="004A74BD"/>
    <w:rsid w:val="004D0978"/>
    <w:rsid w:val="004E548A"/>
    <w:rsid w:val="004F3C0C"/>
    <w:rsid w:val="005269AF"/>
    <w:rsid w:val="00535056"/>
    <w:rsid w:val="00592B98"/>
    <w:rsid w:val="005B3A9C"/>
    <w:rsid w:val="005D3BCC"/>
    <w:rsid w:val="00600DC7"/>
    <w:rsid w:val="00601DAE"/>
    <w:rsid w:val="0061159D"/>
    <w:rsid w:val="0061543D"/>
    <w:rsid w:val="006642E5"/>
    <w:rsid w:val="006A135B"/>
    <w:rsid w:val="006E3306"/>
    <w:rsid w:val="00715B90"/>
    <w:rsid w:val="00732AF3"/>
    <w:rsid w:val="0079176A"/>
    <w:rsid w:val="00794BC7"/>
    <w:rsid w:val="007A2902"/>
    <w:rsid w:val="008043F2"/>
    <w:rsid w:val="0082674A"/>
    <w:rsid w:val="00840033"/>
    <w:rsid w:val="008455C3"/>
    <w:rsid w:val="00887EBE"/>
    <w:rsid w:val="008967FE"/>
    <w:rsid w:val="00916F3A"/>
    <w:rsid w:val="00922263"/>
    <w:rsid w:val="00936255"/>
    <w:rsid w:val="00964190"/>
    <w:rsid w:val="009F2213"/>
    <w:rsid w:val="00A0030F"/>
    <w:rsid w:val="00A14E12"/>
    <w:rsid w:val="00A241FB"/>
    <w:rsid w:val="00A66546"/>
    <w:rsid w:val="00AE5807"/>
    <w:rsid w:val="00B31E32"/>
    <w:rsid w:val="00B7313E"/>
    <w:rsid w:val="00B745E0"/>
    <w:rsid w:val="00B81A98"/>
    <w:rsid w:val="00B85946"/>
    <w:rsid w:val="00B87558"/>
    <w:rsid w:val="00B96052"/>
    <w:rsid w:val="00BC16AC"/>
    <w:rsid w:val="00BE761D"/>
    <w:rsid w:val="00C07629"/>
    <w:rsid w:val="00C26749"/>
    <w:rsid w:val="00C32A59"/>
    <w:rsid w:val="00CF24C7"/>
    <w:rsid w:val="00D01D2B"/>
    <w:rsid w:val="00D30128"/>
    <w:rsid w:val="00D51B4E"/>
    <w:rsid w:val="00D5342E"/>
    <w:rsid w:val="00D857F8"/>
    <w:rsid w:val="00D95F3E"/>
    <w:rsid w:val="00DA1179"/>
    <w:rsid w:val="00DC4457"/>
    <w:rsid w:val="00DC4673"/>
    <w:rsid w:val="00E870F2"/>
    <w:rsid w:val="00EC608A"/>
    <w:rsid w:val="00F06212"/>
    <w:rsid w:val="00F0625C"/>
    <w:rsid w:val="00F22269"/>
    <w:rsid w:val="00F514F5"/>
    <w:rsid w:val="00FD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F2"/>
  </w:style>
  <w:style w:type="paragraph" w:styleId="1">
    <w:name w:val="heading 1"/>
    <w:basedOn w:val="a"/>
    <w:link w:val="10"/>
    <w:uiPriority w:val="9"/>
    <w:qFormat/>
    <w:rsid w:val="002C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C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zhdanova-es</dc:creator>
  <cp:keywords/>
  <dc:description/>
  <cp:lastModifiedBy>zhdanova-es</cp:lastModifiedBy>
  <cp:revision>4</cp:revision>
  <dcterms:created xsi:type="dcterms:W3CDTF">2023-08-29T05:42:00Z</dcterms:created>
  <dcterms:modified xsi:type="dcterms:W3CDTF">2023-08-29T05:47:00Z</dcterms:modified>
</cp:coreProperties>
</file>