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8CE" w:rsidRDefault="00DD09A8" w:rsidP="00DD6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  <w:t>Утвержден</w:t>
      </w:r>
      <w:proofErr w:type="gramEnd"/>
      <w:r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  <w:t xml:space="preserve"> распоряжением</w:t>
      </w:r>
    </w:p>
    <w:p w:rsidR="00DD09A8" w:rsidRDefault="00DD09A8" w:rsidP="00DD6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  <w:t>председателя Контрольно-счетной палаты</w:t>
      </w:r>
    </w:p>
    <w:p w:rsidR="00DD09A8" w:rsidRPr="00C91DB1" w:rsidRDefault="00DD09A8" w:rsidP="00DD6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  <w:t>Беловского городского округа</w:t>
      </w:r>
    </w:p>
    <w:p w:rsidR="00DD68CE" w:rsidRPr="00997225" w:rsidRDefault="00DD68CE" w:rsidP="00DD68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</w:pPr>
      <w:r w:rsidRPr="00C91DB1"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  <w:t>от 2</w:t>
      </w:r>
      <w:r w:rsidR="00B50258"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  <w:t>6</w:t>
      </w:r>
      <w:r w:rsidRPr="00C91DB1"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  <w:t>.12.201</w:t>
      </w:r>
      <w:r w:rsidR="00DD26E5"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  <w:t>9</w:t>
      </w:r>
      <w:r w:rsidRPr="00C91DB1"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  <w:t xml:space="preserve"> № </w:t>
      </w:r>
      <w:r w:rsidR="00C91DB1"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  <w:t>3</w:t>
      </w:r>
      <w:r w:rsidR="00DD26E5"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  <w:t>3</w:t>
      </w:r>
      <w:r w:rsidR="00C91DB1"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  <w:t>-р</w:t>
      </w:r>
    </w:p>
    <w:p w:rsidR="00DD68CE" w:rsidRDefault="00DD68CE" w:rsidP="00DD6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</w:pPr>
    </w:p>
    <w:p w:rsidR="00F3207B" w:rsidRPr="00997225" w:rsidRDefault="00F3207B" w:rsidP="00DD6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</w:pPr>
    </w:p>
    <w:p w:rsidR="00674C37" w:rsidRPr="00997225" w:rsidRDefault="002F3677" w:rsidP="00DD6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  <w:t xml:space="preserve">                     </w:t>
      </w:r>
      <w:r w:rsidR="00C91DB1"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  <w:t>ПЛАН  ДЕЯТЕЛЬНОСТИ</w:t>
      </w:r>
    </w:p>
    <w:p w:rsidR="00DD68CE" w:rsidRPr="00997225" w:rsidRDefault="00674C37" w:rsidP="00DD6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</w:pPr>
      <w:r w:rsidRPr="00997225"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  <w:t xml:space="preserve">Контрольно-счетной палаты </w:t>
      </w:r>
      <w:r w:rsidR="00DD68CE" w:rsidRPr="00997225"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  <w:t>Беловского</w:t>
      </w:r>
      <w:r w:rsidRPr="00997225"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  <w:t xml:space="preserve"> городского округа </w:t>
      </w:r>
    </w:p>
    <w:p w:rsidR="00674C37" w:rsidRPr="00997225" w:rsidRDefault="00674C37" w:rsidP="00DD6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646464"/>
          <w:sz w:val="24"/>
          <w:szCs w:val="24"/>
          <w:lang w:eastAsia="ru-RU"/>
        </w:rPr>
      </w:pPr>
      <w:r w:rsidRPr="00997225"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  <w:t>на 20</w:t>
      </w:r>
      <w:r w:rsidR="00DD26E5"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  <w:t>20</w:t>
      </w:r>
      <w:r w:rsidRPr="00997225">
        <w:rPr>
          <w:rFonts w:ascii="Times New Roman" w:eastAsia="Times New Roman" w:hAnsi="Times New Roman"/>
          <w:b/>
          <w:bCs/>
          <w:color w:val="646464"/>
          <w:sz w:val="24"/>
          <w:szCs w:val="24"/>
          <w:lang w:eastAsia="ru-RU"/>
        </w:rPr>
        <w:t xml:space="preserve"> год</w:t>
      </w:r>
    </w:p>
    <w:p w:rsidR="00DD68CE" w:rsidRPr="00997225" w:rsidRDefault="00DD68CE" w:rsidP="00DD68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646464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2"/>
        <w:gridCol w:w="4421"/>
        <w:gridCol w:w="113"/>
        <w:gridCol w:w="1623"/>
        <w:gridCol w:w="113"/>
        <w:gridCol w:w="2605"/>
      </w:tblGrid>
      <w:tr w:rsidR="00DA1C32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A1C32" w:rsidRPr="002F3677" w:rsidRDefault="00DA1C32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DA1C32" w:rsidRPr="002F3677" w:rsidRDefault="00DA1C32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F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A1C32" w:rsidRPr="002F3677" w:rsidRDefault="00DA1C32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мероприятий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F3677" w:rsidRDefault="00DA1C32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Срок </w:t>
            </w:r>
          </w:p>
          <w:p w:rsidR="00DA1C32" w:rsidRPr="002F3677" w:rsidRDefault="00DA1C32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</w:t>
            </w:r>
            <w:r w:rsidRPr="002F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2F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F3677" w:rsidRDefault="00DA1C32" w:rsidP="00DA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Ответственные </w:t>
            </w:r>
          </w:p>
          <w:p w:rsidR="00DA1C32" w:rsidRPr="002F3677" w:rsidRDefault="00DA1C32" w:rsidP="00DA1C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36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DA1C32" w:rsidRPr="00DD68CE" w:rsidTr="002E4075">
        <w:trPr>
          <w:tblCellSpacing w:w="0" w:type="dxa"/>
        </w:trPr>
        <w:tc>
          <w:tcPr>
            <w:tcW w:w="94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2C55" w:rsidRPr="00662C55" w:rsidRDefault="00662C55" w:rsidP="0066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DA1C32" w:rsidRPr="002E4075" w:rsidRDefault="00DA1C32" w:rsidP="0066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2E4075" w:rsidRPr="002E40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  <w:p w:rsidR="00662C55" w:rsidRPr="00662C55" w:rsidRDefault="00662C55" w:rsidP="0066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DA1C32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A1C32" w:rsidRPr="00F3207B" w:rsidRDefault="00DA1C32" w:rsidP="00A4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  <w:r w:rsidR="002F3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DA1C32" w:rsidRPr="00F3207B" w:rsidRDefault="00DA1C32" w:rsidP="00DD68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проверка годового отчета об и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полнении бюджета Беловского городск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округа  за 201</w:t>
            </w:r>
            <w:r w:rsidR="009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подготовка заключ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A40889" w:rsidRDefault="00A40889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237077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DA1C32" w:rsidRPr="00F3207B" w:rsidRDefault="00237077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раль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A1C32" w:rsidRPr="00C91DB1" w:rsidRDefault="00DA1C32" w:rsidP="0066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DA1C32" w:rsidRPr="00C91DB1" w:rsidRDefault="00DA1C32" w:rsidP="0066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  <w:p w:rsidR="00DA1C32" w:rsidRPr="00C91DB1" w:rsidRDefault="00DA1C32" w:rsidP="0066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C32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A1C32" w:rsidRPr="00F3207B" w:rsidRDefault="00DA1C32" w:rsidP="00A4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862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F3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A1C32" w:rsidRPr="00F3207B" w:rsidRDefault="00DA1C32" w:rsidP="00667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Экспертиза и подготовка заключения </w:t>
            </w:r>
            <w:r w:rsidR="00237077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проекту бюджета </w:t>
            </w:r>
            <w:r w:rsidR="00667F20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Беловского городского округа</w:t>
            </w:r>
            <w:r w:rsidR="00237077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9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9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202</w:t>
            </w:r>
            <w:r w:rsidR="009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A1C32" w:rsidRDefault="00862E0F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DA1C32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862E0F" w:rsidRPr="00F3207B" w:rsidRDefault="00862E0F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A1C32" w:rsidRPr="00C91DB1" w:rsidRDefault="00662C55" w:rsidP="0066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DA1C32"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</w:t>
            </w: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едатель,</w:t>
            </w:r>
          </w:p>
          <w:p w:rsidR="00DA1C32" w:rsidRPr="00C91DB1" w:rsidRDefault="00667F20" w:rsidP="0066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237077"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онсультанты-советники</w:t>
            </w:r>
          </w:p>
        </w:tc>
      </w:tr>
      <w:tr w:rsidR="00DA1C32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A1C32" w:rsidRPr="00F3207B" w:rsidRDefault="00DA1C32" w:rsidP="00A4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862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F3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A1C32" w:rsidRPr="00F3207B" w:rsidRDefault="00DA1C32" w:rsidP="00667F2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проектов решений «О внес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нии изменений и дополнений в решение </w:t>
            </w:r>
            <w:r w:rsidR="00667F20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Совета народных депутатов Беловского городского округа 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237077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бюджете на</w:t>
            </w:r>
            <w:r w:rsidR="00237077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 w:rsidR="00662C55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план</w:t>
            </w:r>
            <w:r w:rsidR="00662C55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62C55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вый период 202</w:t>
            </w:r>
            <w:r w:rsidR="009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62C55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9A04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62C55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7F20" w:rsidRPr="00F3207B" w:rsidRDefault="00237077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DA1C32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мере </w:t>
            </w:r>
          </w:p>
          <w:p w:rsidR="00DD09A8" w:rsidRDefault="00DA1C32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</w:t>
            </w:r>
            <w:proofErr w:type="spellEnd"/>
            <w:r w:rsidR="00DD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DA1C32" w:rsidRPr="00F3207B" w:rsidRDefault="00DA1C32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A1C32" w:rsidRPr="00C91DB1" w:rsidRDefault="00662C55" w:rsidP="0066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DA1C32" w:rsidRPr="00C91DB1" w:rsidRDefault="00662C55" w:rsidP="0066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237077"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онсультанты-советники</w:t>
            </w:r>
          </w:p>
        </w:tc>
      </w:tr>
      <w:tr w:rsidR="00DA1C32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A1C32" w:rsidRPr="00F3207B" w:rsidRDefault="00DA1C32" w:rsidP="00A4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862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F3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A1C32" w:rsidRPr="00F3207B" w:rsidRDefault="00DA1C32" w:rsidP="00662C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 проектов нормативно</w:t>
            </w:r>
            <w:r w:rsidR="00662C55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правовых актов, регулирующих бюдже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правоотношения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2C55" w:rsidRPr="00F3207B" w:rsidRDefault="00237077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DA1C32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мере </w:t>
            </w:r>
          </w:p>
          <w:p w:rsidR="00DA1C32" w:rsidRPr="00F3207B" w:rsidRDefault="00DA1C32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</w:t>
            </w:r>
            <w:r w:rsidR="00DD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A1C32" w:rsidRPr="00C91DB1" w:rsidRDefault="00662C55" w:rsidP="0066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DA1C32" w:rsidRPr="00C91DB1" w:rsidRDefault="00662C55" w:rsidP="0066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237077"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онсультанты-советники</w:t>
            </w:r>
          </w:p>
        </w:tc>
      </w:tr>
      <w:tr w:rsidR="00DA1C32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A1C32" w:rsidRPr="00F3207B" w:rsidRDefault="00662C55" w:rsidP="00A4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862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F3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DA1C32" w:rsidRPr="00F3207B" w:rsidRDefault="00DA1C32" w:rsidP="00DD68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Финансово-экономическая экспертиза пр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ектов муниципальных правовых актов в части, касающейся расходных обяз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 муниципального образ</w:t>
            </w:r>
            <w:r w:rsid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ования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2C55" w:rsidRPr="00F3207B" w:rsidRDefault="00237077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DA1C32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мере </w:t>
            </w:r>
          </w:p>
          <w:p w:rsidR="00DA1C32" w:rsidRPr="00F3207B" w:rsidRDefault="00DA1C32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</w:t>
            </w:r>
            <w:r w:rsidR="00DD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A1C32" w:rsidRPr="00C91DB1" w:rsidRDefault="00662C55" w:rsidP="0066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DA1C32" w:rsidRPr="00C91DB1" w:rsidRDefault="00662C55" w:rsidP="0066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237077"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онсультанты-советники</w:t>
            </w:r>
          </w:p>
        </w:tc>
      </w:tr>
      <w:tr w:rsidR="00DA1C32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A1C32" w:rsidRPr="00F3207B" w:rsidRDefault="00DA1C32" w:rsidP="00A4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862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F3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A1C32" w:rsidRPr="00F3207B" w:rsidRDefault="00DA1C32" w:rsidP="00C91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Экспертиза  муниципальных пр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2C55" w:rsidRPr="00F3207B" w:rsidRDefault="00237077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DA1C32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мере </w:t>
            </w:r>
          </w:p>
          <w:p w:rsidR="00DA1C32" w:rsidRPr="00F3207B" w:rsidRDefault="00DA1C32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</w:t>
            </w:r>
            <w:r w:rsidR="00DD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A1C32" w:rsidRPr="00C91DB1" w:rsidRDefault="00662C55" w:rsidP="0066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DA1C32" w:rsidRPr="00C91DB1" w:rsidRDefault="00662C55" w:rsidP="0066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667F20"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онсультанты-советники</w:t>
            </w:r>
          </w:p>
        </w:tc>
      </w:tr>
      <w:tr w:rsidR="00DA1C32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A1C32" w:rsidRPr="00F3207B" w:rsidRDefault="00DA1C32" w:rsidP="00A4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862E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F3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DA1C32" w:rsidRPr="00F3207B" w:rsidRDefault="00DA1C32" w:rsidP="00790E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аналитических материалов по вопросам местного значения, отнесенным к компетенции К</w:t>
            </w:r>
            <w:r w:rsidR="00790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онтрольно-счетной пал</w:t>
            </w:r>
            <w:r w:rsidR="00790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790E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 запросам депутатов Совета и по п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ручению Совета</w:t>
            </w:r>
            <w:r w:rsidR="00667F20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народных депутатов</w:t>
            </w:r>
            <w:r w:rsidR="00662C55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</w:t>
            </w:r>
            <w:r w:rsidR="00662C55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62C55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ловского городского округа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офор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ленных соответствующим </w:t>
            </w:r>
            <w:r w:rsidR="00667F20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</w:t>
            </w:r>
            <w:r w:rsidR="00667F20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667F20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62C55" w:rsidRPr="00F3207B" w:rsidRDefault="00237077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DA1C32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мере </w:t>
            </w:r>
          </w:p>
          <w:p w:rsidR="00DA1C32" w:rsidRPr="00F3207B" w:rsidRDefault="00DA1C32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необходи</w:t>
            </w:r>
            <w:r w:rsidR="00DD09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  <w:proofErr w:type="spellEnd"/>
            <w:proofErr w:type="gramEnd"/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A1C32" w:rsidRPr="00C91DB1" w:rsidRDefault="00662C55" w:rsidP="0066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DA1C32" w:rsidRPr="00C91DB1" w:rsidRDefault="00662C55" w:rsidP="0066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</w:tc>
      </w:tr>
      <w:tr w:rsidR="00970529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Pr="00F3207B" w:rsidRDefault="00970529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A4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438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Pr="00F3207B" w:rsidRDefault="00970529" w:rsidP="004F7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  достоверности, полноты и соо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ветствия нормативным требованиям с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и представления бюджетной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четности главных распорядителей бю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 средств Беловского городского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руга за 201</w:t>
            </w:r>
            <w:r w:rsidR="005D2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 – Администрации Бело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ского городского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Default="00970529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2E7" w:rsidRDefault="005A72E7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-</w:t>
            </w:r>
          </w:p>
          <w:p w:rsidR="00970529" w:rsidRPr="00F3207B" w:rsidRDefault="005A72E7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5D2580" w:rsidRPr="00C91DB1" w:rsidRDefault="005D2580" w:rsidP="005D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970529" w:rsidRPr="00F3207B" w:rsidRDefault="005D2580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970529"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онсультанты-советники</w:t>
            </w:r>
          </w:p>
        </w:tc>
      </w:tr>
      <w:tr w:rsidR="00970529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Pr="00F3207B" w:rsidRDefault="00970529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Pr="00F3207B" w:rsidRDefault="00970529" w:rsidP="004F7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  достоверности, полноты и соо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ветствия нормативным требованиям с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и представления бюджетной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четности главных распорядителей бю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 средств Беловского городского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руга за 201</w:t>
            </w:r>
            <w:r w:rsidR="005D2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Управление обр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зования Администрации Беловского городского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Default="00970529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2E7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-</w:t>
            </w:r>
          </w:p>
          <w:p w:rsidR="00970529" w:rsidRPr="00F3207B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5A72E7" w:rsidRDefault="005A72E7" w:rsidP="005D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580" w:rsidRPr="00C91DB1" w:rsidRDefault="005D2580" w:rsidP="005D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970529" w:rsidRPr="00F3207B" w:rsidRDefault="00970529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</w:tc>
      </w:tr>
      <w:tr w:rsidR="00970529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Pr="00F3207B" w:rsidRDefault="00970529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Pr="00F3207B" w:rsidRDefault="00970529" w:rsidP="004F7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  достоверности, полноты и соо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ветствия нормативным требованиям с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и представления бюджетной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четности главных распорядителей бю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 средств Беловского городского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руга за 201</w:t>
            </w:r>
            <w:r w:rsidR="005D2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Комитет социальной з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щиты населения Беловского городского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Default="00970529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2E7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-</w:t>
            </w:r>
          </w:p>
          <w:p w:rsidR="00970529" w:rsidRPr="00F3207B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5A72E7" w:rsidRDefault="005A72E7" w:rsidP="005D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580" w:rsidRPr="00C91DB1" w:rsidRDefault="005D2580" w:rsidP="005D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970529" w:rsidRPr="00F3207B" w:rsidRDefault="00970529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</w:tc>
      </w:tr>
      <w:tr w:rsidR="00970529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Pr="00F3207B" w:rsidRDefault="00970529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Pr="00F3207B" w:rsidRDefault="00970529" w:rsidP="004F7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  достоверности, полноты и соо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ветствия нормативным требованиям с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и представления бюджетной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четности главных распорядителей бю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 средств Беловского городского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руга за 201</w:t>
            </w:r>
            <w:r w:rsidR="005D2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Управление мол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дёжной политики, физической культуры и спорта Администрации Беловского городского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Default="00970529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2E7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-</w:t>
            </w:r>
          </w:p>
          <w:p w:rsidR="00970529" w:rsidRPr="00F3207B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5A72E7" w:rsidRDefault="005A72E7" w:rsidP="005D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580" w:rsidRPr="00C91DB1" w:rsidRDefault="005D2580" w:rsidP="005D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970529" w:rsidRPr="00F3207B" w:rsidRDefault="00970529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</w:tc>
      </w:tr>
      <w:tr w:rsidR="00970529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Pr="00F3207B" w:rsidRDefault="005D2580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Pr="00F3207B" w:rsidRDefault="00970529" w:rsidP="004F7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  достоверности, полноты и соо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ветствия нормативным требованиям с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и представления бюджетной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четности главных распорядителей бю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 средств Беловского городского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руга за 201</w:t>
            </w:r>
            <w:r w:rsidR="005D2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Управление по земел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 ресурсам и муниципальному имущ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 Администрации Беловского городск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Default="00970529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2E7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-</w:t>
            </w:r>
          </w:p>
          <w:p w:rsidR="00970529" w:rsidRPr="00F3207B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5A72E7" w:rsidRDefault="005A72E7" w:rsidP="005D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580" w:rsidRPr="00C91DB1" w:rsidRDefault="005D2580" w:rsidP="005D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970529" w:rsidRPr="00F3207B" w:rsidRDefault="00970529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</w:tc>
      </w:tr>
      <w:tr w:rsidR="00970529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Pr="00F3207B" w:rsidRDefault="005D2580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Pr="00F3207B" w:rsidRDefault="00970529" w:rsidP="004F7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  достоверности, полноты и соо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ветствия нормативным требованиям с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и представления бюджетной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четности главных распорядителей бю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 средств Беловского городского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руга за 201</w:t>
            </w:r>
            <w:r w:rsidR="005D2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Управление кул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туры Администрации Беловского горо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окр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Default="00970529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2E7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-</w:t>
            </w:r>
          </w:p>
          <w:p w:rsidR="00970529" w:rsidRPr="00F3207B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5A72E7" w:rsidRDefault="005A72E7" w:rsidP="005D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580" w:rsidRPr="00C91DB1" w:rsidRDefault="005D2580" w:rsidP="005D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970529" w:rsidRPr="00F3207B" w:rsidRDefault="00970529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</w:tc>
      </w:tr>
      <w:tr w:rsidR="00970529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Pr="00F3207B" w:rsidRDefault="005D2580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1.14.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Pr="00F3207B" w:rsidRDefault="00970529" w:rsidP="004F7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  достоверности, полноты и соо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ветствия нормативным требованиям с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и представления бюджетной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четности главных распорядителей бю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 средств Беловского городского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руга за 201</w:t>
            </w:r>
            <w:r w:rsidR="005D2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Совет народных депут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 Беловского городского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Default="00970529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2E7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-</w:t>
            </w:r>
          </w:p>
          <w:p w:rsidR="00970529" w:rsidRPr="00F3207B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5A72E7" w:rsidRDefault="005A72E7" w:rsidP="005D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580" w:rsidRPr="00C91DB1" w:rsidRDefault="005D2580" w:rsidP="005D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970529" w:rsidRPr="00F3207B" w:rsidRDefault="00970529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</w:tc>
      </w:tr>
      <w:tr w:rsidR="00970529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Pr="00F3207B" w:rsidRDefault="005D2580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Pr="00F3207B" w:rsidRDefault="00970529" w:rsidP="004F7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  достоверности, полноты и соо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ветствия нормативным требованиям с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и представления бюджетной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четности распорядителей бюджетных средств Беловского городск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округа за 201</w:t>
            </w:r>
            <w:r w:rsidR="005D2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Управление опеки и попеч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 Администрации Беловского г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родского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Default="00970529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2E7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январь -</w:t>
            </w:r>
          </w:p>
          <w:p w:rsidR="00970529" w:rsidRPr="00F3207B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5A72E7" w:rsidRDefault="005A72E7" w:rsidP="005D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580" w:rsidRPr="00C91DB1" w:rsidRDefault="005D2580" w:rsidP="005D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председатель,</w:t>
            </w:r>
          </w:p>
          <w:p w:rsidR="00970529" w:rsidRPr="00F3207B" w:rsidRDefault="00970529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</w:tc>
      </w:tr>
      <w:tr w:rsidR="00970529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Pr="00F3207B" w:rsidRDefault="005D2580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1.16.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Pr="00F3207B" w:rsidRDefault="00970529" w:rsidP="004F7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  достоверности, полноты и соо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ветствия нормативным требованиям с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ставления и представления бюджетной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четности главных распорядителей бю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жетных средств Беловского городского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руга за 201</w:t>
            </w:r>
            <w:r w:rsidR="005D25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– Территориальных управлений Администрации Беловского городского о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руга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70529" w:rsidRDefault="00970529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2E7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-</w:t>
            </w:r>
          </w:p>
          <w:p w:rsidR="00970529" w:rsidRPr="00F3207B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5A72E7" w:rsidRDefault="005A72E7" w:rsidP="005D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580" w:rsidRPr="00C91DB1" w:rsidRDefault="005D2580" w:rsidP="005D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D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970529" w:rsidRPr="00F3207B" w:rsidRDefault="00970529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</w:tc>
      </w:tr>
      <w:tr w:rsidR="002F081A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F081A" w:rsidRDefault="002F081A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F081A" w:rsidRPr="00F3207B" w:rsidRDefault="002F081A" w:rsidP="004F79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предоставления муниципальными образованиями субсидий юридическим 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цам в соответствии со ст. 78 Бюджетн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кодекса Российской Федерации (в 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 предоставления субсидии на компе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сацию выпадающих доходов организациям,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доставляющим населению комм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нальные услуги по тарифам, не обеспеч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вающим возмещение издержек) за 2019 год и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текший период 2020 года (совместно с Контрольно-счетной палатой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меровской области)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F081A" w:rsidRDefault="002F081A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081A" w:rsidRDefault="002F081A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081A" w:rsidRDefault="005A72E7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 – IV</w:t>
            </w:r>
          </w:p>
          <w:p w:rsidR="005A72E7" w:rsidRPr="005A72E7" w:rsidRDefault="005A72E7" w:rsidP="004F79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2F081A" w:rsidRDefault="002F081A" w:rsidP="005D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081A" w:rsidRDefault="002F081A" w:rsidP="005D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F081A" w:rsidRPr="002F081A" w:rsidRDefault="002F081A" w:rsidP="005D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2F081A" w:rsidRPr="00C91DB1" w:rsidRDefault="002F081A" w:rsidP="005D2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</w:tc>
      </w:tr>
      <w:tr w:rsidR="00667F20" w:rsidRPr="00DD68CE" w:rsidTr="002E4075">
        <w:trPr>
          <w:tblCellSpacing w:w="0" w:type="dxa"/>
        </w:trPr>
        <w:tc>
          <w:tcPr>
            <w:tcW w:w="94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667F20" w:rsidRPr="00667F20" w:rsidRDefault="00667F20" w:rsidP="00DD68C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67F2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  <w:p w:rsidR="00667F20" w:rsidRPr="002E4075" w:rsidRDefault="002E4075" w:rsidP="0066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 Контрольные мероприятия</w:t>
            </w:r>
          </w:p>
          <w:p w:rsidR="00667F20" w:rsidRPr="00667F20" w:rsidRDefault="00667F20" w:rsidP="00667F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9002C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F3207B" w:rsidRDefault="0089002C" w:rsidP="000B4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F3207B" w:rsidRDefault="002F081A" w:rsidP="00F155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Проверка финансово-хозяйственной де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целевого и эффективного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средств субвенции областн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бюджета и средств, полученных от прин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сящей доход деятельности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Муниципал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7D252C"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казенн</w:t>
            </w:r>
            <w:r w:rsidR="007D252C"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</w:t>
            </w:r>
            <w:r w:rsidR="007D252C"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 време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и ночного пребывания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 2019</w:t>
            </w:r>
            <w:r w:rsidRPr="00F320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г</w:t>
            </w:r>
            <w:r w:rsidRPr="00F320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F320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Default="0089002C" w:rsidP="00F15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002C" w:rsidRPr="002F081A" w:rsidRDefault="0089002C" w:rsidP="00F15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="007D2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08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2F081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  <w:p w:rsidR="0089002C" w:rsidRPr="00862E0F" w:rsidRDefault="0089002C" w:rsidP="00F15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F3207B" w:rsidRDefault="0089002C" w:rsidP="00F15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002C" w:rsidRPr="00F3207B" w:rsidRDefault="0089002C" w:rsidP="00F15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89002C" w:rsidRPr="00F3207B" w:rsidRDefault="0089002C" w:rsidP="00F15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  <w:p w:rsidR="0089002C" w:rsidRPr="00F3207B" w:rsidRDefault="0089002C" w:rsidP="00F15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002C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Default="0089002C" w:rsidP="000B4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F3207B" w:rsidRDefault="002F081A" w:rsidP="008900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Проверка финансово-хозяйственной де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целевого и эффективного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средств бюджета Беловского городского округа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ным 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учреждени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Служба заказчика </w:t>
            </w:r>
            <w:r w:rsidR="001C69CB">
              <w:rPr>
                <w:rFonts w:ascii="Times New Roman" w:hAnsi="Times New Roman"/>
                <w:color w:val="000000"/>
                <w:sz w:val="24"/>
                <w:szCs w:val="24"/>
              </w:rPr>
              <w:t>ЖКХ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 2019</w:t>
            </w:r>
            <w:r w:rsidRPr="00F320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г</w:t>
            </w:r>
            <w:r w:rsidRPr="00F320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F320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1C69C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 истекший период 2020 года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Default="0089002C" w:rsidP="00890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69CB" w:rsidRDefault="0089002C" w:rsidP="001C69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="001C69C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</w:p>
          <w:p w:rsidR="0089002C" w:rsidRDefault="0089002C" w:rsidP="00890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Default="0089002C" w:rsidP="00890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002C" w:rsidRPr="00F3207B" w:rsidRDefault="0089002C" w:rsidP="00890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89002C" w:rsidRPr="00F3207B" w:rsidRDefault="0089002C" w:rsidP="00890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  <w:p w:rsidR="0089002C" w:rsidRPr="00F3207B" w:rsidRDefault="0089002C" w:rsidP="00F155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D42BD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D42BD" w:rsidRDefault="00DD42BD" w:rsidP="000B4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D42BD" w:rsidRPr="00F3207B" w:rsidRDefault="00DD42BD" w:rsidP="00890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Проверка финансово-хозяйственной де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целевого и эффективного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средств бюджета Беловского городского округа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жетным </w:t>
            </w:r>
            <w:r w:rsidR="007D2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физкультурно-спортивным 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учре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дени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Спортивная школа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имени </w:t>
            </w:r>
            <w:r w:rsidR="007D252C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7D252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7D252C">
              <w:rPr>
                <w:rFonts w:ascii="Times New Roman" w:hAnsi="Times New Roman"/>
                <w:color w:val="000000"/>
                <w:sz w:val="24"/>
                <w:szCs w:val="24"/>
              </w:rPr>
              <w:t>роя Советского Союза Михаила Андре</w:t>
            </w:r>
            <w:r w:rsidR="007D252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7D252C">
              <w:rPr>
                <w:rFonts w:ascii="Times New Roman" w:hAnsi="Times New Roman"/>
                <w:color w:val="000000"/>
                <w:sz w:val="24"/>
                <w:szCs w:val="24"/>
              </w:rPr>
              <w:t>вича</w:t>
            </w:r>
            <w:proofErr w:type="gramEnd"/>
            <w:r w:rsidR="007D25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Макарова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 2019</w:t>
            </w:r>
            <w:r w:rsidRPr="00F320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 истекший п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риод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2020 года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D42BD" w:rsidRDefault="00DD42BD" w:rsidP="00DD42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2BD" w:rsidRDefault="00DD42BD" w:rsidP="00DD42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2BD" w:rsidRDefault="00DD42BD" w:rsidP="00DD42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  <w:p w:rsidR="00DD42BD" w:rsidRDefault="00DD42BD" w:rsidP="00DD42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D42BD" w:rsidRDefault="00DD42BD" w:rsidP="00890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2BD" w:rsidRDefault="00DD42BD" w:rsidP="00890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2BD" w:rsidRPr="00F3207B" w:rsidRDefault="00DD42BD" w:rsidP="00DD42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DD42BD" w:rsidRPr="00F3207B" w:rsidRDefault="00DD42BD" w:rsidP="00DD42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  <w:p w:rsidR="00DD42BD" w:rsidRDefault="00DD42BD" w:rsidP="008900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4DB5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394DB5" w:rsidRDefault="00394DB5" w:rsidP="000B4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394DB5" w:rsidRPr="00F3207B" w:rsidRDefault="00394DB5" w:rsidP="008900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Проверка финансово-хозяйственной де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целевого и эффективного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средств бюджета Беловского городского округа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 казе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ным учреждением «Центр комплек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ного сопровождения образования города Бел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во» за 2019 год и истекший период 2020 года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394DB5" w:rsidRDefault="00394DB5" w:rsidP="00B5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4DB5" w:rsidRDefault="00394DB5" w:rsidP="00B5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4DB5" w:rsidRDefault="00394DB5" w:rsidP="00B5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  <w:p w:rsidR="00394DB5" w:rsidRDefault="00394DB5" w:rsidP="00B5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394DB5" w:rsidRDefault="00394DB5" w:rsidP="00B5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4DB5" w:rsidRDefault="00394DB5" w:rsidP="00B5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94DB5" w:rsidRPr="00F3207B" w:rsidRDefault="00394DB5" w:rsidP="00B5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394DB5" w:rsidRPr="00F3207B" w:rsidRDefault="00394DB5" w:rsidP="00B5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  <w:p w:rsidR="00394DB5" w:rsidRDefault="00394DB5" w:rsidP="00B5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271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06271" w:rsidRPr="00F3207B" w:rsidRDefault="00906271" w:rsidP="000B4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394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06271" w:rsidRPr="00F3207B" w:rsidRDefault="00906271" w:rsidP="0063559F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</w:t>
            </w:r>
            <w:r w:rsidR="00DD42BD">
              <w:rPr>
                <w:rFonts w:ascii="Times New Roman" w:hAnsi="Times New Roman"/>
                <w:color w:val="000000"/>
                <w:sz w:val="24"/>
                <w:szCs w:val="24"/>
              </w:rPr>
              <w:t>соблюдения условий предоста</w:t>
            </w:r>
            <w:r w:rsidR="00DD42BD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DD42BD">
              <w:rPr>
                <w:rFonts w:ascii="Times New Roman" w:hAnsi="Times New Roman"/>
                <w:color w:val="000000"/>
                <w:sz w:val="24"/>
                <w:szCs w:val="24"/>
              </w:rPr>
              <w:t>ления субсидии бюджетным и авт</w:t>
            </w:r>
            <w:r w:rsidR="00DD42B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D42BD">
              <w:rPr>
                <w:rFonts w:ascii="Times New Roman" w:hAnsi="Times New Roman"/>
                <w:color w:val="000000"/>
                <w:sz w:val="24"/>
                <w:szCs w:val="24"/>
              </w:rPr>
              <w:t>номным учреждениям Беловского городского окр</w:t>
            </w:r>
            <w:r w:rsidR="00DD42B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DD42BD">
              <w:rPr>
                <w:rFonts w:ascii="Times New Roman" w:hAnsi="Times New Roman"/>
                <w:color w:val="000000"/>
                <w:sz w:val="24"/>
                <w:szCs w:val="24"/>
              </w:rPr>
              <w:t>га, включая субсидии на в</w:t>
            </w:r>
            <w:r w:rsidR="00DD42BD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DD42BD">
              <w:rPr>
                <w:rFonts w:ascii="Times New Roman" w:hAnsi="Times New Roman"/>
                <w:color w:val="000000"/>
                <w:sz w:val="24"/>
                <w:szCs w:val="24"/>
              </w:rPr>
              <w:t>полнение ими муниципального задания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06271" w:rsidRDefault="00906271" w:rsidP="0063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D42BD" w:rsidRDefault="00906271" w:rsidP="0063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="00DD42B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  <w:p w:rsidR="00906271" w:rsidRPr="00F3207B" w:rsidRDefault="00906271" w:rsidP="0063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906271" w:rsidRPr="00F3207B" w:rsidRDefault="00906271" w:rsidP="0063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906271" w:rsidRPr="00F3207B" w:rsidRDefault="00906271" w:rsidP="0063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  <w:p w:rsidR="00906271" w:rsidRPr="00F3207B" w:rsidRDefault="00906271" w:rsidP="0063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6271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06271" w:rsidRPr="009C19DC" w:rsidRDefault="00906271" w:rsidP="004D16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B502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9C19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906271" w:rsidRPr="00185265" w:rsidRDefault="00906271" w:rsidP="0063559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5265">
              <w:rPr>
                <w:rFonts w:ascii="Times New Roman" w:hAnsi="Times New Roman"/>
                <w:sz w:val="24"/>
                <w:szCs w:val="24"/>
              </w:rPr>
              <w:t xml:space="preserve">Аудит в сфере закупок товаров, работ, </w:t>
            </w:r>
            <w:proofErr w:type="spellStart"/>
            <w:proofErr w:type="gramStart"/>
            <w:r w:rsidRPr="00185265">
              <w:rPr>
                <w:rFonts w:ascii="Times New Roman" w:hAnsi="Times New Roman"/>
                <w:sz w:val="24"/>
                <w:szCs w:val="24"/>
              </w:rPr>
              <w:t>ус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85265">
              <w:rPr>
                <w:rFonts w:ascii="Times New Roman" w:hAnsi="Times New Roman"/>
                <w:sz w:val="24"/>
                <w:szCs w:val="24"/>
              </w:rPr>
              <w:t>луг</w:t>
            </w:r>
            <w:proofErr w:type="spellEnd"/>
            <w:proofErr w:type="gramEnd"/>
            <w:r w:rsidRPr="00185265">
              <w:rPr>
                <w:rFonts w:ascii="Times New Roman" w:hAnsi="Times New Roman"/>
                <w:sz w:val="24"/>
                <w:szCs w:val="24"/>
              </w:rPr>
              <w:t xml:space="preserve"> для обеспечения муниципальных нужд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85265">
              <w:rPr>
                <w:rFonts w:ascii="Times New Roman" w:hAnsi="Times New Roman"/>
                <w:sz w:val="24"/>
                <w:szCs w:val="24"/>
              </w:rPr>
              <w:t xml:space="preserve"> осуществляемых в соответствии с Фед</w:t>
            </w:r>
            <w:r w:rsidRPr="00185265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265">
              <w:rPr>
                <w:rFonts w:ascii="Times New Roman" w:hAnsi="Times New Roman"/>
                <w:sz w:val="24"/>
                <w:szCs w:val="24"/>
              </w:rPr>
              <w:t>ральным законом от 05.04.2013 № 44-ФЗ «О контрактной системе в сфере закупок товаров, работ, услуг для обеспечения г</w:t>
            </w:r>
            <w:r w:rsidRPr="00185265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265">
              <w:rPr>
                <w:rFonts w:ascii="Times New Roman" w:hAnsi="Times New Roman"/>
                <w:sz w:val="24"/>
                <w:szCs w:val="24"/>
              </w:rPr>
              <w:t xml:space="preserve">сударственных и муниципальных нужд» </w:t>
            </w:r>
            <w:r w:rsidR="005A72E7"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</w:t>
            </w:r>
            <w:r w:rsidR="005A72E7"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="005A72E7"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A72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казенным </w:t>
            </w:r>
            <w:r w:rsidR="005A72E7"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учре</w:t>
            </w:r>
            <w:r w:rsidR="005A72E7"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="005A72E7"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дени</w:t>
            </w:r>
            <w:r w:rsidR="005A72E7"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r w:rsidR="005A72E7"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5A72E7">
              <w:rPr>
                <w:rFonts w:ascii="Times New Roman" w:hAnsi="Times New Roman"/>
                <w:color w:val="000000"/>
                <w:sz w:val="24"/>
                <w:szCs w:val="24"/>
              </w:rPr>
              <w:t>Дом временного и ночного пр</w:t>
            </w:r>
            <w:r w:rsidR="005A72E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5A72E7">
              <w:rPr>
                <w:rFonts w:ascii="Times New Roman" w:hAnsi="Times New Roman"/>
                <w:color w:val="000000"/>
                <w:sz w:val="24"/>
                <w:szCs w:val="24"/>
              </w:rPr>
              <w:t>бывания</w:t>
            </w:r>
            <w:r w:rsidR="005A72E7"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A72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 2019</w:t>
            </w:r>
            <w:r w:rsidR="005A72E7" w:rsidRPr="00F320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г</w:t>
            </w:r>
            <w:r w:rsidR="005A72E7" w:rsidRPr="00F320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="005A72E7" w:rsidRPr="00F320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5A72E7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2E7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2E7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2E7" w:rsidRPr="002F081A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  <w:p w:rsidR="00906271" w:rsidRPr="00185265" w:rsidRDefault="00906271" w:rsidP="0063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5A72E7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2E7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2E7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6271" w:rsidRPr="00F3207B" w:rsidRDefault="00906271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906271" w:rsidRPr="00F3207B" w:rsidRDefault="00906271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  <w:p w:rsidR="00906271" w:rsidRPr="00F3207B" w:rsidRDefault="00906271" w:rsidP="005A7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002C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F3207B" w:rsidRDefault="00F1556C" w:rsidP="000B4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F3207B" w:rsidRDefault="0089002C" w:rsidP="004D166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85265">
              <w:rPr>
                <w:rFonts w:ascii="Times New Roman" w:hAnsi="Times New Roman"/>
                <w:sz w:val="24"/>
                <w:szCs w:val="24"/>
              </w:rPr>
              <w:t>Аудит в сфере закупок товаров, работ, у</w:t>
            </w:r>
            <w:r w:rsidRPr="00185265">
              <w:rPr>
                <w:rFonts w:ascii="Times New Roman" w:hAnsi="Times New Roman"/>
                <w:sz w:val="24"/>
                <w:szCs w:val="24"/>
              </w:rPr>
              <w:t>с</w:t>
            </w:r>
            <w:r w:rsidRPr="00185265">
              <w:rPr>
                <w:rFonts w:ascii="Times New Roman" w:hAnsi="Times New Roman"/>
                <w:sz w:val="24"/>
                <w:szCs w:val="24"/>
              </w:rPr>
              <w:t>луг для обеспечения муниципальных нужд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85265">
              <w:rPr>
                <w:rFonts w:ascii="Times New Roman" w:hAnsi="Times New Roman"/>
                <w:sz w:val="24"/>
                <w:szCs w:val="24"/>
              </w:rPr>
              <w:t xml:space="preserve"> осуществляемых в соответствии с Фед</w:t>
            </w:r>
            <w:r w:rsidRPr="00185265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265">
              <w:rPr>
                <w:rFonts w:ascii="Times New Roman" w:hAnsi="Times New Roman"/>
                <w:sz w:val="24"/>
                <w:szCs w:val="24"/>
              </w:rPr>
              <w:t>ральным законом от 05.04.2013 № 44-ФЗ «О контрактной системе в сфере закупок товаров, работ, услуг для обеспечения г</w:t>
            </w:r>
            <w:r w:rsidRPr="00185265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265">
              <w:rPr>
                <w:rFonts w:ascii="Times New Roman" w:hAnsi="Times New Roman"/>
                <w:sz w:val="24"/>
                <w:szCs w:val="24"/>
              </w:rPr>
              <w:t xml:space="preserve">сударственных и муниципальных нужд» </w:t>
            </w:r>
            <w:r w:rsidR="005A72E7"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</w:t>
            </w:r>
            <w:r w:rsidR="005A72E7"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="005A72E7"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A72E7">
              <w:rPr>
                <w:rFonts w:ascii="Times New Roman" w:hAnsi="Times New Roman"/>
                <w:color w:val="000000"/>
                <w:sz w:val="24"/>
                <w:szCs w:val="24"/>
              </w:rPr>
              <w:t>бюджетным физкульту</w:t>
            </w:r>
            <w:r w:rsidR="005A72E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5A72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но-спортивным </w:t>
            </w:r>
            <w:r w:rsidR="005A72E7"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учр</w:t>
            </w:r>
            <w:r w:rsidR="005A72E7"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5A72E7"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ждени</w:t>
            </w:r>
            <w:r w:rsidR="005A72E7"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r w:rsidR="005A72E7"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5A72E7">
              <w:rPr>
                <w:rFonts w:ascii="Times New Roman" w:hAnsi="Times New Roman"/>
                <w:color w:val="000000"/>
                <w:sz w:val="24"/>
                <w:szCs w:val="24"/>
              </w:rPr>
              <w:t>Спортивная школа имени Героя Советского Союза М</w:t>
            </w:r>
            <w:r w:rsidR="005A72E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5A72E7">
              <w:rPr>
                <w:rFonts w:ascii="Times New Roman" w:hAnsi="Times New Roman"/>
                <w:color w:val="000000"/>
                <w:sz w:val="24"/>
                <w:szCs w:val="24"/>
              </w:rPr>
              <w:t>хаила Андреевича Мак</w:t>
            </w:r>
            <w:r w:rsidR="005A72E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A72E7">
              <w:rPr>
                <w:rFonts w:ascii="Times New Roman" w:hAnsi="Times New Roman"/>
                <w:color w:val="000000"/>
                <w:sz w:val="24"/>
                <w:szCs w:val="24"/>
              </w:rPr>
              <w:t>рова</w:t>
            </w:r>
            <w:r w:rsidR="005A72E7"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A72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 2019</w:t>
            </w:r>
            <w:r w:rsidR="005A72E7" w:rsidRPr="00F320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год</w:t>
            </w:r>
            <w:r w:rsidR="005A72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 истекший п</w:t>
            </w:r>
            <w:r w:rsidR="005A72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</w:t>
            </w:r>
            <w:r w:rsidR="005A72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риод 2020 года</w:t>
            </w:r>
            <w:proofErr w:type="gramEnd"/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Default="0089002C" w:rsidP="00662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002C" w:rsidRDefault="0089002C" w:rsidP="00662C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2E7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2E7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2E7" w:rsidRDefault="005A72E7" w:rsidP="005A72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</w:p>
          <w:p w:rsidR="0089002C" w:rsidRPr="00F3207B" w:rsidRDefault="0089002C" w:rsidP="00311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Default="0089002C" w:rsidP="00DF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002C" w:rsidRDefault="0089002C" w:rsidP="00DF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2E7" w:rsidRDefault="005A72E7" w:rsidP="00DF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2E7" w:rsidRDefault="005A72E7" w:rsidP="00DF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002C" w:rsidRPr="00F3207B" w:rsidRDefault="0089002C" w:rsidP="00DF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89002C" w:rsidRPr="00F3207B" w:rsidRDefault="0089002C" w:rsidP="00DF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  <w:p w:rsidR="0089002C" w:rsidRPr="00F3207B" w:rsidRDefault="0089002C" w:rsidP="00DF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002C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Default="00F1556C" w:rsidP="000B4A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="00B502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900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394DB5" w:rsidRPr="00F3207B" w:rsidRDefault="0089002C" w:rsidP="00BD7C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265">
              <w:rPr>
                <w:rFonts w:ascii="Times New Roman" w:hAnsi="Times New Roman"/>
                <w:sz w:val="24"/>
                <w:szCs w:val="24"/>
              </w:rPr>
              <w:t>Аудит в сфере закупок товаров, работ, у</w:t>
            </w:r>
            <w:r w:rsidRPr="00185265">
              <w:rPr>
                <w:rFonts w:ascii="Times New Roman" w:hAnsi="Times New Roman"/>
                <w:sz w:val="24"/>
                <w:szCs w:val="24"/>
              </w:rPr>
              <w:t>с</w:t>
            </w:r>
            <w:r w:rsidRPr="00185265">
              <w:rPr>
                <w:rFonts w:ascii="Times New Roman" w:hAnsi="Times New Roman"/>
                <w:sz w:val="24"/>
                <w:szCs w:val="24"/>
              </w:rPr>
              <w:t>луг для обеспечения муниципальных нужд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85265">
              <w:rPr>
                <w:rFonts w:ascii="Times New Roman" w:hAnsi="Times New Roman"/>
                <w:sz w:val="24"/>
                <w:szCs w:val="24"/>
              </w:rPr>
              <w:t xml:space="preserve"> осуществляемых в соответствии с Фед</w:t>
            </w:r>
            <w:r w:rsidRPr="00185265">
              <w:rPr>
                <w:rFonts w:ascii="Times New Roman" w:hAnsi="Times New Roman"/>
                <w:sz w:val="24"/>
                <w:szCs w:val="24"/>
              </w:rPr>
              <w:t>е</w:t>
            </w:r>
            <w:r w:rsidRPr="00185265">
              <w:rPr>
                <w:rFonts w:ascii="Times New Roman" w:hAnsi="Times New Roman"/>
                <w:sz w:val="24"/>
                <w:szCs w:val="24"/>
              </w:rPr>
              <w:t>ральным законом от 05.04.2013 № 44-ФЗ «О контрактной системе в сфере закупок товаров, работ, услуг для обеспечения г</w:t>
            </w:r>
            <w:r w:rsidRPr="00185265">
              <w:rPr>
                <w:rFonts w:ascii="Times New Roman" w:hAnsi="Times New Roman"/>
                <w:sz w:val="24"/>
                <w:szCs w:val="24"/>
              </w:rPr>
              <w:t>о</w:t>
            </w:r>
            <w:r w:rsidRPr="00185265">
              <w:rPr>
                <w:rFonts w:ascii="Times New Roman" w:hAnsi="Times New Roman"/>
                <w:sz w:val="24"/>
                <w:szCs w:val="24"/>
              </w:rPr>
              <w:t>сударственных и муниципальных нужд»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2E7"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</w:t>
            </w:r>
            <w:r w:rsidR="005A72E7"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="005A72E7"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A72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казенным </w:t>
            </w:r>
            <w:r w:rsidR="005A72E7"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учре</w:t>
            </w:r>
            <w:r w:rsidR="005A72E7"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="005A72E7"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дени</w:t>
            </w:r>
            <w:r w:rsidR="005A72E7"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r w:rsidR="005A72E7"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5A72E7">
              <w:rPr>
                <w:rFonts w:ascii="Times New Roman" w:hAnsi="Times New Roman"/>
                <w:color w:val="000000"/>
                <w:sz w:val="24"/>
                <w:szCs w:val="24"/>
              </w:rPr>
              <w:t>Служба заказчика ЖКХ</w:t>
            </w:r>
            <w:r w:rsidR="005A72E7"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A72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за 2019</w:t>
            </w:r>
            <w:r w:rsidR="005A72E7" w:rsidRPr="00F320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г</w:t>
            </w:r>
            <w:r w:rsidR="005A72E7" w:rsidRPr="00F320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="005A72E7" w:rsidRPr="00F3207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</w:t>
            </w:r>
            <w:r w:rsidR="005A72E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и истекший период 2020 года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002C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002C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</w:p>
          <w:p w:rsidR="0089002C" w:rsidRPr="00F3207B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002C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9002C" w:rsidRPr="00F3207B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89002C" w:rsidRPr="00F3207B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  <w:p w:rsidR="0089002C" w:rsidRPr="00F3207B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002C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Default="00B50258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F3207B" w:rsidRDefault="00B50258" w:rsidP="002E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Проверка финансово-хозяйственной де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целевого и эффективного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средств бюджета Беловского городского округа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 учр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ждением Дворец культуры «Угольщ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ков»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 2019 год и истекший период 2020 года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0258" w:rsidRDefault="00B50258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  <w:p w:rsidR="00B50258" w:rsidRPr="00B50258" w:rsidRDefault="00B50258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B50258" w:rsidRPr="00F3207B" w:rsidRDefault="00B50258" w:rsidP="00B5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B50258" w:rsidRPr="00F3207B" w:rsidRDefault="00B50258" w:rsidP="00B5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  <w:p w:rsidR="0089002C" w:rsidRPr="00F3207B" w:rsidRDefault="0089002C" w:rsidP="00B502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002C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F3207B" w:rsidRDefault="00B50258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F3207B" w:rsidRDefault="00B50258" w:rsidP="0037617A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Проверка финансово-хозяйственной де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целевого и эффективного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средств бюджета Беловского городского округа Муниципальным «Фо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 поддержки малого предпринимател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ства» за </w:t>
            </w:r>
            <w:r w:rsidR="006B1346">
              <w:rPr>
                <w:rFonts w:ascii="Times New Roman" w:hAnsi="Times New Roman"/>
                <w:color w:val="000000"/>
                <w:sz w:val="24"/>
                <w:szCs w:val="24"/>
              </w:rPr>
              <w:t>истекший период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2020 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5A72E7" w:rsidRDefault="005A72E7" w:rsidP="00B5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0258" w:rsidRDefault="006B1346" w:rsidP="00B5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B5025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  <w:p w:rsidR="0089002C" w:rsidRPr="00F3207B" w:rsidRDefault="00B50258" w:rsidP="00B5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5A72E7" w:rsidRDefault="005A72E7" w:rsidP="00B5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0258" w:rsidRPr="00F3207B" w:rsidRDefault="00B50258" w:rsidP="00B5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B50258" w:rsidRPr="00F3207B" w:rsidRDefault="00B50258" w:rsidP="00B502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  <w:p w:rsidR="0089002C" w:rsidRPr="00F3207B" w:rsidRDefault="0089002C" w:rsidP="00DF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002C" w:rsidRPr="00DD68CE" w:rsidTr="002F3677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B50258" w:rsidRDefault="005A72E7" w:rsidP="004172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5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Default="006B1346" w:rsidP="005A72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Проверка финансово-хозяйственной де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3207B">
              <w:rPr>
                <w:rFonts w:ascii="Times New Roman" w:hAnsi="Times New Roman"/>
                <w:color w:val="000000"/>
                <w:sz w:val="24"/>
                <w:szCs w:val="24"/>
              </w:rPr>
              <w:t>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целевого и эффективного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средств бюджета Беловского городского округа Муниципальным учр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ждением Культурный центр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B50258" w:rsidRPr="00F3207B" w:rsidRDefault="006B1346" w:rsidP="00DD68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2019  год и истекший период 2020 года</w:t>
            </w:r>
          </w:p>
        </w:tc>
        <w:tc>
          <w:tcPr>
            <w:tcW w:w="1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B1346" w:rsidRDefault="006B1346" w:rsidP="006B1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1346" w:rsidRDefault="002238DC" w:rsidP="006B1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="006B1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6B134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  <w:p w:rsidR="006B1346" w:rsidRPr="006B1346" w:rsidRDefault="006B1346" w:rsidP="006B1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</w:p>
          <w:p w:rsidR="0089002C" w:rsidRPr="00F3207B" w:rsidRDefault="0089002C" w:rsidP="00862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Default="0089002C" w:rsidP="00DF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1346" w:rsidRPr="00F3207B" w:rsidRDefault="006B1346" w:rsidP="006B1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6B1346" w:rsidRPr="00F3207B" w:rsidRDefault="006B1346" w:rsidP="006B1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20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  <w:p w:rsidR="006B1346" w:rsidRPr="00F3207B" w:rsidRDefault="006B1346" w:rsidP="00DF25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002C" w:rsidRPr="002E4075" w:rsidTr="002E4075">
        <w:trPr>
          <w:tblCellSpacing w:w="0" w:type="dxa"/>
        </w:trPr>
        <w:tc>
          <w:tcPr>
            <w:tcW w:w="94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89002C" w:rsidRPr="002E4075" w:rsidRDefault="0089002C" w:rsidP="00DD68C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  <w:p w:rsidR="0089002C" w:rsidRPr="002E4075" w:rsidRDefault="0089002C" w:rsidP="00BF0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 Реализация материалов контрольных и экспертно-аналитических меропри</w:t>
            </w:r>
            <w:r w:rsidRPr="002E40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2E40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тий</w:t>
            </w:r>
          </w:p>
          <w:p w:rsidR="0089002C" w:rsidRPr="002E4075" w:rsidRDefault="0089002C" w:rsidP="00BF0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2E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рабочего совещания с объе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тами муниципального финансового ко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троля  по результатам проведенных мер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приятий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ходимости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89002C" w:rsidRPr="002E4075" w:rsidRDefault="0089002C" w:rsidP="002E4075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2E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 информации о результатах </w:t>
            </w:r>
            <w:proofErr w:type="spellStart"/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впо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нения</w:t>
            </w:r>
            <w:proofErr w:type="spellEnd"/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предложений и рекомендаций, да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в заключениях,  отчетах и информ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циях Контрольно-счетной п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латы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63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мероприятий внешн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 муниципального контроля, причин и последствий отклонений и нарушений исполнения бюджета, выявленных </w:t>
            </w:r>
            <w:r w:rsidR="00635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</w:t>
            </w:r>
            <w:r w:rsidR="00635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но-сче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тной палатой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ходимости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2E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прокуратурой,  с пр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воохранительными органами по выявл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и пресечению правонарушений в ф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нансово-бюджетной сфере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ходимости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2E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производства по делам об административных правонарушен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ях в рамках компетенции Контрольно-счетной палаты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ходимости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2E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уполномоченным органам уведомлений о применении бюджетных мер пр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нуждения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мере</w:t>
            </w:r>
          </w:p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ходимости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89002C" w:rsidRPr="002E4075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2E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представлений, направление предписаний по результатам проведения ко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трольных мероприятий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2E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принятием мер по устран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нию выявленных Контрольно-счетной п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латой нарушений и недостатков, за и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полнением уведомлений, представлений и предпис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консультанты-советники</w:t>
            </w:r>
          </w:p>
          <w:p w:rsidR="0089002C" w:rsidRPr="002E4075" w:rsidRDefault="0089002C" w:rsidP="00BD7C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002C" w:rsidRPr="002E4075" w:rsidTr="002E4075">
        <w:trPr>
          <w:tblCellSpacing w:w="0" w:type="dxa"/>
        </w:trPr>
        <w:tc>
          <w:tcPr>
            <w:tcW w:w="94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89002C" w:rsidRPr="002E4075" w:rsidRDefault="0089002C" w:rsidP="00BF0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 Методологическое обеспечение деятельн</w:t>
            </w:r>
            <w:r w:rsidRPr="002E40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2E40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сти и кадровая работа</w:t>
            </w:r>
          </w:p>
          <w:p w:rsidR="0089002C" w:rsidRPr="002E4075" w:rsidRDefault="0089002C" w:rsidP="00BF06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2E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практического опыта работы 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контрольно-счетных органов Российской Федерации, внесение предложений по его внедрению в работу Ко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</w:t>
            </w:r>
          </w:p>
          <w:p w:rsidR="0089002C" w:rsidRPr="002E4075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председатель,</w:t>
            </w:r>
          </w:p>
          <w:p w:rsidR="0089002C" w:rsidRPr="002E4075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консультанты-советники</w:t>
            </w:r>
          </w:p>
          <w:p w:rsidR="0089002C" w:rsidRPr="002E4075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2E4075">
            <w:pPr>
              <w:spacing w:after="0" w:line="240" w:lineRule="auto"/>
              <w:ind w:right="-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кадровой работы в соответствии с требованиями действующего законод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89002C" w:rsidRPr="002E4075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89002C" w:rsidRPr="002E4075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 руководителя</w:t>
            </w: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2E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 по повышению квалификации сотрудн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 Ко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89002C" w:rsidRPr="002E4075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89002C" w:rsidRPr="002E4075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 руководителя</w:t>
            </w: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2E40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обновлению  знаний р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ботников по актуальным вопросам в у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тановленной сфере профессиональной служебной деятельности для решения с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ответствующих профессиональных з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дач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 w:rsidR="0089002C" w:rsidRPr="002E4075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7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89002C" w:rsidRPr="002E4075" w:rsidRDefault="0089002C" w:rsidP="002E40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 руководителя</w:t>
            </w:r>
          </w:p>
        </w:tc>
      </w:tr>
      <w:tr w:rsidR="0089002C" w:rsidRPr="002E4075" w:rsidTr="00A40889">
        <w:trPr>
          <w:tblCellSpacing w:w="0" w:type="dxa"/>
        </w:trPr>
        <w:tc>
          <w:tcPr>
            <w:tcW w:w="94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A40889" w:rsidRDefault="0089002C" w:rsidP="00A4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89002C" w:rsidRPr="002E4075" w:rsidRDefault="0089002C" w:rsidP="00A4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 Материально – техническое обеспеч</w:t>
            </w:r>
            <w:r w:rsidRPr="002E40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2E40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ние и бухгалтерский учет</w:t>
            </w:r>
          </w:p>
          <w:p w:rsidR="0089002C" w:rsidRPr="00A40889" w:rsidRDefault="0089002C" w:rsidP="00A4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A4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0243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исполнение сметы расходов и реестра расходных обязательств Ко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трольно-счетной палаты</w:t>
            </w:r>
          </w:p>
        </w:tc>
        <w:tc>
          <w:tcPr>
            <w:tcW w:w="1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02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89002C" w:rsidRPr="002E4075" w:rsidRDefault="0089002C" w:rsidP="0002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ходимости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02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89002C" w:rsidRPr="002E4075" w:rsidRDefault="0089002C" w:rsidP="0002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 руководит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</w:t>
            </w: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A4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DD68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и представление в устано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ленные сроки бюджетной, налоговой и статист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отчетности</w:t>
            </w:r>
          </w:p>
        </w:tc>
        <w:tc>
          <w:tcPr>
            <w:tcW w:w="1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02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89002C" w:rsidRPr="002E4075" w:rsidRDefault="0089002C" w:rsidP="0002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ходимости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02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89002C" w:rsidRPr="002E4075" w:rsidRDefault="0089002C" w:rsidP="000243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 руководит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</w:t>
            </w: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A4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DD68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закупок товаров, работ и услуг для нужд </w:t>
            </w:r>
            <w:r w:rsidR="004A25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тной п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латы</w:t>
            </w:r>
          </w:p>
        </w:tc>
        <w:tc>
          <w:tcPr>
            <w:tcW w:w="1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</w:t>
            </w:r>
          </w:p>
          <w:p w:rsidR="0089002C" w:rsidRPr="002E4075" w:rsidRDefault="0089002C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A4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89002C" w:rsidRPr="002E4075" w:rsidRDefault="0089002C" w:rsidP="00A4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 руководит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</w:t>
            </w: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A4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DD68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инвентаризации</w:t>
            </w:r>
          </w:p>
        </w:tc>
        <w:tc>
          <w:tcPr>
            <w:tcW w:w="1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4A25C4" w:rsidRDefault="004A25C4" w:rsidP="004A2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</w:p>
          <w:p w:rsidR="0089002C" w:rsidRPr="002E4075" w:rsidRDefault="004A25C4" w:rsidP="004A25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A4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председатель,</w:t>
            </w:r>
          </w:p>
          <w:p w:rsidR="0089002C" w:rsidRPr="002E4075" w:rsidRDefault="0089002C" w:rsidP="00A4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помощник руководит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</w:t>
            </w:r>
          </w:p>
        </w:tc>
      </w:tr>
      <w:tr w:rsidR="0089002C" w:rsidRPr="002E4075" w:rsidTr="00F1556C">
        <w:trPr>
          <w:tblCellSpacing w:w="0" w:type="dxa"/>
        </w:trPr>
        <w:tc>
          <w:tcPr>
            <w:tcW w:w="94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A40889" w:rsidRDefault="0089002C" w:rsidP="00A40889">
            <w:pPr>
              <w:tabs>
                <w:tab w:val="left" w:pos="1161"/>
              </w:tabs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4088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ab/>
            </w:r>
          </w:p>
          <w:p w:rsidR="0089002C" w:rsidRPr="00A40889" w:rsidRDefault="0089002C" w:rsidP="00A4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408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 Организационная работа</w:t>
            </w:r>
          </w:p>
          <w:p w:rsidR="0089002C" w:rsidRPr="00A40889" w:rsidRDefault="0089002C" w:rsidP="00DD68C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89002C" w:rsidRPr="002E4075" w:rsidTr="00EF7D3D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DD68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4A25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плана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B13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трольно-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сче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тной палаты на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7D25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63559F" w:rsidRDefault="0063559F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-</w:t>
            </w:r>
          </w:p>
          <w:p w:rsidR="0089002C" w:rsidRPr="002E4075" w:rsidRDefault="0089002C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B5197F" w:rsidRDefault="0089002C" w:rsidP="00A408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председатель,</w:t>
            </w:r>
          </w:p>
          <w:p w:rsidR="0089002C" w:rsidRPr="006B1346" w:rsidRDefault="0089002C" w:rsidP="006B13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консультанты-советники,</w:t>
            </w: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DD68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EF7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ежегодного отчета о деятел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ности </w:t>
            </w:r>
            <w:r w:rsidR="00EF7D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тной палаты в представительный орган муниципального о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разования</w:t>
            </w:r>
            <w:r w:rsidR="00635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Беловский городской округ</w:t>
            </w:r>
          </w:p>
        </w:tc>
        <w:tc>
          <w:tcPr>
            <w:tcW w:w="1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EF7D3D" w:rsidRPr="00B5197F" w:rsidRDefault="00EF7D3D" w:rsidP="00EF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председатель,</w:t>
            </w:r>
          </w:p>
          <w:p w:rsidR="00EF7D3D" w:rsidRPr="00B5197F" w:rsidRDefault="00EF7D3D" w:rsidP="00EF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консультанты-советники,</w:t>
            </w:r>
          </w:p>
          <w:p w:rsidR="0089002C" w:rsidRPr="002E4075" w:rsidRDefault="00EF7D3D" w:rsidP="00EF7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помощник руководителя</w:t>
            </w: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B5197F" w:rsidRDefault="0089002C" w:rsidP="00B51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B5197F"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89002C" w:rsidRPr="00B5197F" w:rsidRDefault="0089002C" w:rsidP="00EF7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рабочих сов</w:t>
            </w:r>
            <w:r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щаний </w:t>
            </w:r>
            <w:r w:rsidR="00EF7D3D"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</w:t>
            </w:r>
            <w:r w:rsidR="00EF7D3D"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тной палаты, </w:t>
            </w:r>
            <w:proofErr w:type="gramStart"/>
            <w:r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</w:t>
            </w:r>
            <w:r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троль за</w:t>
            </w:r>
            <w:proofErr w:type="gramEnd"/>
            <w:r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поручений</w:t>
            </w:r>
          </w:p>
        </w:tc>
        <w:tc>
          <w:tcPr>
            <w:tcW w:w="1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EF7D3D" w:rsidRPr="00B5197F" w:rsidRDefault="00EF7D3D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9002C"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мере </w:t>
            </w:r>
          </w:p>
          <w:p w:rsidR="0089002C" w:rsidRPr="00B5197F" w:rsidRDefault="0089002C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</w:t>
            </w:r>
            <w:r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димости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B5197F" w:rsidRDefault="00B5197F" w:rsidP="00EF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89002C"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редседатель</w:t>
            </w: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B5197F" w:rsidP="00DD68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  <w:r w:rsidR="0089002C"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89002C" w:rsidRPr="002E4075" w:rsidRDefault="0089002C" w:rsidP="00B51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Рассмотрение запросов и обращений по вопросам, входящим в компетенцию </w:t>
            </w:r>
            <w:r w:rsid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трол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но-сч</w:t>
            </w:r>
            <w:r w:rsid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тной палаты</w:t>
            </w:r>
          </w:p>
        </w:tc>
        <w:tc>
          <w:tcPr>
            <w:tcW w:w="1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B5197F" w:rsidRPr="00B5197F" w:rsidRDefault="00B5197F" w:rsidP="00B51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89002C" w:rsidRPr="002E4075" w:rsidRDefault="00B5197F" w:rsidP="00B51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необх</w:t>
            </w:r>
            <w:r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димости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B5197F" w:rsidRPr="00B5197F" w:rsidRDefault="00B5197F" w:rsidP="00B51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председатель,</w:t>
            </w:r>
          </w:p>
          <w:p w:rsidR="00B5197F" w:rsidRPr="00B5197F" w:rsidRDefault="00B5197F" w:rsidP="00B51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консультанты-советники,</w:t>
            </w:r>
          </w:p>
          <w:p w:rsidR="0089002C" w:rsidRPr="002E4075" w:rsidRDefault="0089002C" w:rsidP="00B51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51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B519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номенклатуры дел </w:t>
            </w:r>
            <w:r w:rsid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но-сч</w:t>
            </w:r>
            <w:r w:rsidR="00B519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тной палаты на 20</w:t>
            </w:r>
            <w:r w:rsidR="00394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 </w:t>
            </w:r>
          </w:p>
        </w:tc>
        <w:tc>
          <w:tcPr>
            <w:tcW w:w="1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Default="00F1556C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89002C"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</w:t>
            </w:r>
          </w:p>
          <w:p w:rsidR="00F1556C" w:rsidRPr="002E4075" w:rsidRDefault="00F1556C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B5197F" w:rsidRPr="00B5197F" w:rsidRDefault="00B5197F" w:rsidP="00B51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председатель,</w:t>
            </w:r>
          </w:p>
          <w:p w:rsidR="0089002C" w:rsidRPr="002E4075" w:rsidRDefault="00B5197F" w:rsidP="00B519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помощник руководителя</w:t>
            </w: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6355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="006355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D87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Ведение архива </w:t>
            </w:r>
            <w:r w:rsidR="00D8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тной п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латы</w:t>
            </w:r>
          </w:p>
        </w:tc>
        <w:tc>
          <w:tcPr>
            <w:tcW w:w="1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D87ED9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9002C"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</w:t>
            </w:r>
          </w:p>
          <w:p w:rsidR="0089002C" w:rsidRPr="002E4075" w:rsidRDefault="0089002C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87ED9" w:rsidRPr="00B5197F" w:rsidRDefault="00D87ED9" w:rsidP="00D87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председатель,</w:t>
            </w:r>
          </w:p>
          <w:p w:rsidR="0089002C" w:rsidRPr="002E4075" w:rsidRDefault="00D87ED9" w:rsidP="00D87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помощник руководителя</w:t>
            </w:r>
          </w:p>
        </w:tc>
      </w:tr>
      <w:tr w:rsidR="00D87ED9" w:rsidRPr="002E4075" w:rsidTr="00F1556C">
        <w:trPr>
          <w:tblCellSpacing w:w="0" w:type="dxa"/>
        </w:trPr>
        <w:tc>
          <w:tcPr>
            <w:tcW w:w="94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87ED9" w:rsidRPr="00D87ED9" w:rsidRDefault="00D87ED9" w:rsidP="00D87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:rsidR="00D87ED9" w:rsidRPr="00D87ED9" w:rsidRDefault="00D87ED9" w:rsidP="00D87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87ED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 Информационная деятельность</w:t>
            </w:r>
          </w:p>
          <w:p w:rsidR="00D87ED9" w:rsidRPr="00D87ED9" w:rsidRDefault="00D87ED9" w:rsidP="00EF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87ED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D87ED9" w:rsidP="00DD68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="0089002C"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471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в сети «Интернет» информ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ции о деятельности </w:t>
            </w:r>
            <w:r w:rsidR="00D8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онтрольно-сч</w:t>
            </w:r>
            <w:r w:rsidR="00D87E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тной палаты </w:t>
            </w:r>
          </w:p>
        </w:tc>
        <w:tc>
          <w:tcPr>
            <w:tcW w:w="1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87ED9" w:rsidRDefault="00D87ED9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9002C"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</w:t>
            </w:r>
          </w:p>
          <w:p w:rsidR="0089002C" w:rsidRPr="002E4075" w:rsidRDefault="0089002C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D87ED9" w:rsidRPr="00B5197F" w:rsidRDefault="00D87ED9" w:rsidP="00D87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председатель,</w:t>
            </w:r>
          </w:p>
          <w:p w:rsidR="00D87ED9" w:rsidRPr="00B5197F" w:rsidRDefault="00D87ED9" w:rsidP="00D87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консультанты-советники,</w:t>
            </w:r>
          </w:p>
          <w:p w:rsidR="0089002C" w:rsidRPr="002E4075" w:rsidRDefault="00D87ED9" w:rsidP="00D87E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помощник руководителя</w:t>
            </w: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D87ED9" w:rsidP="00DD68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9002C"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 w:rsidR="0089002C" w:rsidRPr="002E4075" w:rsidRDefault="0089002C" w:rsidP="00D87E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информации о результатах проведенных контрольных и экспертно-аналитических мероприятий и предста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ление такой информации в представ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тельный орган муниципального образов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 и </w:t>
            </w:r>
            <w:r w:rsidR="00394D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лаве муниципального образов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471B85" w:rsidRDefault="00471B85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9002C"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</w:t>
            </w:r>
          </w:p>
          <w:p w:rsidR="0089002C" w:rsidRPr="002E4075" w:rsidRDefault="0089002C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471B85" w:rsidRPr="00B5197F" w:rsidRDefault="00471B85" w:rsidP="004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председатель,</w:t>
            </w:r>
          </w:p>
          <w:p w:rsidR="00471B85" w:rsidRPr="00B5197F" w:rsidRDefault="00471B85" w:rsidP="004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консультанты-советники,</w:t>
            </w:r>
          </w:p>
          <w:p w:rsidR="0089002C" w:rsidRPr="002E4075" w:rsidRDefault="00471B85" w:rsidP="004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97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помощник руководителя</w:t>
            </w:r>
          </w:p>
        </w:tc>
      </w:tr>
      <w:tr w:rsidR="00471B85" w:rsidRPr="002E4075" w:rsidTr="00F1556C">
        <w:trPr>
          <w:tblCellSpacing w:w="0" w:type="dxa"/>
        </w:trPr>
        <w:tc>
          <w:tcPr>
            <w:tcW w:w="94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471B85" w:rsidRPr="00471B85" w:rsidRDefault="00471B85" w:rsidP="00635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471B85" w:rsidRPr="00471B85" w:rsidRDefault="00471B85" w:rsidP="004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471B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Взаимодействие  с другими органами</w:t>
            </w:r>
          </w:p>
          <w:p w:rsidR="00471B85" w:rsidRPr="00471B85" w:rsidRDefault="00471B85" w:rsidP="00EF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71B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471B85" w:rsidP="004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9002C"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DD68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Взаимодействие с контрольно-счетными органами субъектов Российской Федер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 и муниципальных образований, Счетной палатой Росси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1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471B85" w:rsidRDefault="00471B85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9002C"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</w:t>
            </w:r>
          </w:p>
          <w:p w:rsidR="0089002C" w:rsidRPr="002E4075" w:rsidRDefault="0089002C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471B85" w:rsidRPr="0063559F" w:rsidRDefault="00471B85" w:rsidP="004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355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председатель,</w:t>
            </w:r>
          </w:p>
          <w:p w:rsidR="00471B85" w:rsidRPr="0063559F" w:rsidRDefault="00471B85" w:rsidP="004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355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консультанты-советники</w:t>
            </w:r>
          </w:p>
          <w:p w:rsidR="0089002C" w:rsidRPr="0063559F" w:rsidRDefault="0089002C" w:rsidP="00EF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471B85" w:rsidP="004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9002C"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F155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="00471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правоохранительными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471B85"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надзорными</w:t>
            </w:r>
            <w:r w:rsidR="00F15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контрольными и</w:t>
            </w:r>
            <w:r w:rsidR="00471B85"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налогов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 органами</w:t>
            </w:r>
            <w:r w:rsidR="00F155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Российской Федерации, субъектов Российской Федерации и м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ниципальных образов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471B85" w:rsidRDefault="00471B85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9002C"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</w:t>
            </w:r>
          </w:p>
          <w:p w:rsidR="0089002C" w:rsidRPr="002E4075" w:rsidRDefault="0089002C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471B85" w:rsidRPr="0063559F" w:rsidRDefault="00471B85" w:rsidP="004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355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председатель,</w:t>
            </w:r>
          </w:p>
          <w:p w:rsidR="00471B85" w:rsidRPr="0063559F" w:rsidRDefault="00471B85" w:rsidP="004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355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консультанты-советники</w:t>
            </w:r>
          </w:p>
          <w:p w:rsidR="0089002C" w:rsidRPr="0063559F" w:rsidRDefault="0089002C" w:rsidP="00EF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471B85" w:rsidP="004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9002C"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471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  в  заседаниях представительного органа муниципального </w:t>
            </w:r>
            <w:r w:rsidR="00471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 Б</w:t>
            </w:r>
            <w:r w:rsidR="00471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471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ловский городской округ 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его комитетов</w:t>
            </w:r>
          </w:p>
        </w:tc>
        <w:tc>
          <w:tcPr>
            <w:tcW w:w="1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471B85" w:rsidRDefault="00471B85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9002C"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</w:t>
            </w:r>
          </w:p>
          <w:p w:rsidR="0089002C" w:rsidRPr="002E4075" w:rsidRDefault="0089002C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63559F" w:rsidRDefault="00471B85" w:rsidP="00EF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355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</w:t>
            </w:r>
            <w:r w:rsidR="0089002C" w:rsidRPr="006355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редседатель</w:t>
            </w:r>
          </w:p>
        </w:tc>
      </w:tr>
      <w:tr w:rsidR="0089002C" w:rsidRPr="002E4075" w:rsidTr="002E4075">
        <w:trPr>
          <w:tblCellSpacing w:w="0" w:type="dxa"/>
        </w:trPr>
        <w:tc>
          <w:tcPr>
            <w:tcW w:w="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471B85" w:rsidP="00471B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9002C"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2E4075" w:rsidRDefault="0089002C" w:rsidP="00471B8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="00471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аппаратных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совещаниях</w:t>
            </w:r>
            <w:r w:rsidR="00471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зас</w:t>
            </w:r>
            <w:r w:rsidR="00471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471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даниях различных комиссий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тельного органа местного самоуправл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  <w:r w:rsidR="00471B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Беловского городского округа</w:t>
            </w:r>
          </w:p>
        </w:tc>
        <w:tc>
          <w:tcPr>
            <w:tcW w:w="1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471B85" w:rsidRDefault="00471B85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89002C"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</w:t>
            </w:r>
          </w:p>
          <w:p w:rsidR="0089002C" w:rsidRPr="002E4075" w:rsidRDefault="0089002C" w:rsidP="00DD6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4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1" w:type="dxa"/>
              <w:left w:w="11" w:type="dxa"/>
              <w:bottom w:w="11" w:type="dxa"/>
              <w:right w:w="11" w:type="dxa"/>
            </w:tcMar>
          </w:tcPr>
          <w:p w:rsidR="0089002C" w:rsidRPr="0063559F" w:rsidRDefault="00471B85" w:rsidP="00EF7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63559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председатель</w:t>
            </w:r>
          </w:p>
        </w:tc>
      </w:tr>
    </w:tbl>
    <w:p w:rsidR="0063559F" w:rsidRPr="002E4075" w:rsidRDefault="0063559F" w:rsidP="00DD68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3559F" w:rsidRPr="002E4075" w:rsidSect="00A86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oNotDisplayPageBoundaries/>
  <w:proofState w:spelling="clean" w:grammar="clean"/>
  <w:defaultTabStop w:val="708"/>
  <w:autoHyphenation/>
  <w:characterSpacingControl w:val="doNotCompress"/>
  <w:compat/>
  <w:rsids>
    <w:rsidRoot w:val="00674C37"/>
    <w:rsid w:val="000003A7"/>
    <w:rsid w:val="000028CA"/>
    <w:rsid w:val="00002EA4"/>
    <w:rsid w:val="0000747B"/>
    <w:rsid w:val="00011AE1"/>
    <w:rsid w:val="00012790"/>
    <w:rsid w:val="00012D83"/>
    <w:rsid w:val="00013AAF"/>
    <w:rsid w:val="00013DEB"/>
    <w:rsid w:val="00013F78"/>
    <w:rsid w:val="00014608"/>
    <w:rsid w:val="000165DF"/>
    <w:rsid w:val="00016FB3"/>
    <w:rsid w:val="00017741"/>
    <w:rsid w:val="00017AA7"/>
    <w:rsid w:val="00020A66"/>
    <w:rsid w:val="00021714"/>
    <w:rsid w:val="00023822"/>
    <w:rsid w:val="00023BEA"/>
    <w:rsid w:val="000243AE"/>
    <w:rsid w:val="00024914"/>
    <w:rsid w:val="000258F8"/>
    <w:rsid w:val="0002607E"/>
    <w:rsid w:val="0002640A"/>
    <w:rsid w:val="0002744C"/>
    <w:rsid w:val="00030026"/>
    <w:rsid w:val="00030206"/>
    <w:rsid w:val="00030914"/>
    <w:rsid w:val="00030D9E"/>
    <w:rsid w:val="00032873"/>
    <w:rsid w:val="00033E27"/>
    <w:rsid w:val="00033E3B"/>
    <w:rsid w:val="0003474E"/>
    <w:rsid w:val="000348AE"/>
    <w:rsid w:val="00035966"/>
    <w:rsid w:val="000370A5"/>
    <w:rsid w:val="0004104F"/>
    <w:rsid w:val="0004285E"/>
    <w:rsid w:val="000434E4"/>
    <w:rsid w:val="000500BC"/>
    <w:rsid w:val="00053760"/>
    <w:rsid w:val="00054071"/>
    <w:rsid w:val="00054C4D"/>
    <w:rsid w:val="0005514C"/>
    <w:rsid w:val="0005546F"/>
    <w:rsid w:val="0005555F"/>
    <w:rsid w:val="000560F6"/>
    <w:rsid w:val="00061337"/>
    <w:rsid w:val="000628F0"/>
    <w:rsid w:val="0006423E"/>
    <w:rsid w:val="000655D2"/>
    <w:rsid w:val="00065955"/>
    <w:rsid w:val="000667DD"/>
    <w:rsid w:val="00066F0F"/>
    <w:rsid w:val="00067B78"/>
    <w:rsid w:val="00073D48"/>
    <w:rsid w:val="000745A0"/>
    <w:rsid w:val="00075975"/>
    <w:rsid w:val="000806FF"/>
    <w:rsid w:val="00081882"/>
    <w:rsid w:val="000849BA"/>
    <w:rsid w:val="00085387"/>
    <w:rsid w:val="0009099D"/>
    <w:rsid w:val="0009111B"/>
    <w:rsid w:val="000924B3"/>
    <w:rsid w:val="000930A4"/>
    <w:rsid w:val="00094ADB"/>
    <w:rsid w:val="000A267F"/>
    <w:rsid w:val="000A277F"/>
    <w:rsid w:val="000A43AE"/>
    <w:rsid w:val="000A5D7A"/>
    <w:rsid w:val="000A6C7C"/>
    <w:rsid w:val="000A75B0"/>
    <w:rsid w:val="000B0ECA"/>
    <w:rsid w:val="000B2DA4"/>
    <w:rsid w:val="000B3741"/>
    <w:rsid w:val="000B4A18"/>
    <w:rsid w:val="000B53EF"/>
    <w:rsid w:val="000B6A0F"/>
    <w:rsid w:val="000C0838"/>
    <w:rsid w:val="000C1BFA"/>
    <w:rsid w:val="000C2678"/>
    <w:rsid w:val="000C2C31"/>
    <w:rsid w:val="000C2CAE"/>
    <w:rsid w:val="000C3D81"/>
    <w:rsid w:val="000C4AE8"/>
    <w:rsid w:val="000C62D4"/>
    <w:rsid w:val="000D06C1"/>
    <w:rsid w:val="000D254F"/>
    <w:rsid w:val="000D3B37"/>
    <w:rsid w:val="000D7C96"/>
    <w:rsid w:val="000E1DA8"/>
    <w:rsid w:val="000E573E"/>
    <w:rsid w:val="000E5EB3"/>
    <w:rsid w:val="000E5F70"/>
    <w:rsid w:val="000F0BF4"/>
    <w:rsid w:val="000F0D45"/>
    <w:rsid w:val="000F11FD"/>
    <w:rsid w:val="000F1880"/>
    <w:rsid w:val="000F246D"/>
    <w:rsid w:val="0010013C"/>
    <w:rsid w:val="00101874"/>
    <w:rsid w:val="00101BE2"/>
    <w:rsid w:val="001045BF"/>
    <w:rsid w:val="001046D6"/>
    <w:rsid w:val="00105291"/>
    <w:rsid w:val="00106FBD"/>
    <w:rsid w:val="00107CC7"/>
    <w:rsid w:val="00110507"/>
    <w:rsid w:val="00110F77"/>
    <w:rsid w:val="00112C6F"/>
    <w:rsid w:val="00112F13"/>
    <w:rsid w:val="00114928"/>
    <w:rsid w:val="00115522"/>
    <w:rsid w:val="0011678D"/>
    <w:rsid w:val="00121039"/>
    <w:rsid w:val="00121F51"/>
    <w:rsid w:val="00122077"/>
    <w:rsid w:val="001225D0"/>
    <w:rsid w:val="00122B3B"/>
    <w:rsid w:val="00123793"/>
    <w:rsid w:val="00123A13"/>
    <w:rsid w:val="001242CD"/>
    <w:rsid w:val="00124FA8"/>
    <w:rsid w:val="001254C2"/>
    <w:rsid w:val="001269AE"/>
    <w:rsid w:val="00127CF7"/>
    <w:rsid w:val="00130006"/>
    <w:rsid w:val="00130FD7"/>
    <w:rsid w:val="00133A43"/>
    <w:rsid w:val="00133D64"/>
    <w:rsid w:val="001363C6"/>
    <w:rsid w:val="00136C3F"/>
    <w:rsid w:val="001409EC"/>
    <w:rsid w:val="001414BB"/>
    <w:rsid w:val="00141699"/>
    <w:rsid w:val="0014220E"/>
    <w:rsid w:val="001427C0"/>
    <w:rsid w:val="00143942"/>
    <w:rsid w:val="00143F27"/>
    <w:rsid w:val="00146BFF"/>
    <w:rsid w:val="0014767F"/>
    <w:rsid w:val="00147C46"/>
    <w:rsid w:val="00150846"/>
    <w:rsid w:val="00151079"/>
    <w:rsid w:val="0015268F"/>
    <w:rsid w:val="00152BE7"/>
    <w:rsid w:val="00154285"/>
    <w:rsid w:val="00155642"/>
    <w:rsid w:val="00155700"/>
    <w:rsid w:val="00155A8D"/>
    <w:rsid w:val="00156F73"/>
    <w:rsid w:val="001601FE"/>
    <w:rsid w:val="00162644"/>
    <w:rsid w:val="001641FE"/>
    <w:rsid w:val="00164E71"/>
    <w:rsid w:val="001662AF"/>
    <w:rsid w:val="0017272D"/>
    <w:rsid w:val="001736EB"/>
    <w:rsid w:val="00173F92"/>
    <w:rsid w:val="001747A2"/>
    <w:rsid w:val="001747C8"/>
    <w:rsid w:val="0017620B"/>
    <w:rsid w:val="001762AA"/>
    <w:rsid w:val="001776AF"/>
    <w:rsid w:val="00180E79"/>
    <w:rsid w:val="001838F3"/>
    <w:rsid w:val="00185252"/>
    <w:rsid w:val="00185265"/>
    <w:rsid w:val="0018602C"/>
    <w:rsid w:val="00186C7C"/>
    <w:rsid w:val="00187CE0"/>
    <w:rsid w:val="00191F97"/>
    <w:rsid w:val="00193750"/>
    <w:rsid w:val="00193C9B"/>
    <w:rsid w:val="00195C6A"/>
    <w:rsid w:val="00197511"/>
    <w:rsid w:val="001A3591"/>
    <w:rsid w:val="001A4951"/>
    <w:rsid w:val="001A4D66"/>
    <w:rsid w:val="001A5BFE"/>
    <w:rsid w:val="001A5C3A"/>
    <w:rsid w:val="001A5ED8"/>
    <w:rsid w:val="001A6E49"/>
    <w:rsid w:val="001A7E45"/>
    <w:rsid w:val="001B202C"/>
    <w:rsid w:val="001B22E2"/>
    <w:rsid w:val="001B2AC4"/>
    <w:rsid w:val="001B5817"/>
    <w:rsid w:val="001B5BDC"/>
    <w:rsid w:val="001B6104"/>
    <w:rsid w:val="001B7145"/>
    <w:rsid w:val="001C0C3A"/>
    <w:rsid w:val="001C69CB"/>
    <w:rsid w:val="001D1736"/>
    <w:rsid w:val="001E0611"/>
    <w:rsid w:val="001E28B5"/>
    <w:rsid w:val="001E2CE8"/>
    <w:rsid w:val="001E4C36"/>
    <w:rsid w:val="001E607D"/>
    <w:rsid w:val="001E6E3F"/>
    <w:rsid w:val="001E77BE"/>
    <w:rsid w:val="001F262B"/>
    <w:rsid w:val="001F4953"/>
    <w:rsid w:val="001F5E13"/>
    <w:rsid w:val="001F6186"/>
    <w:rsid w:val="001F648A"/>
    <w:rsid w:val="001F66FA"/>
    <w:rsid w:val="002004C7"/>
    <w:rsid w:val="00201565"/>
    <w:rsid w:val="00204468"/>
    <w:rsid w:val="00204784"/>
    <w:rsid w:val="00205C72"/>
    <w:rsid w:val="0020767B"/>
    <w:rsid w:val="00207A43"/>
    <w:rsid w:val="00210700"/>
    <w:rsid w:val="00215B63"/>
    <w:rsid w:val="0021612F"/>
    <w:rsid w:val="00220D18"/>
    <w:rsid w:val="002213CB"/>
    <w:rsid w:val="002238DC"/>
    <w:rsid w:val="002256C2"/>
    <w:rsid w:val="00226BE5"/>
    <w:rsid w:val="002311AE"/>
    <w:rsid w:val="002329EC"/>
    <w:rsid w:val="0023325E"/>
    <w:rsid w:val="00233685"/>
    <w:rsid w:val="00235583"/>
    <w:rsid w:val="00237077"/>
    <w:rsid w:val="00237917"/>
    <w:rsid w:val="0024080D"/>
    <w:rsid w:val="00240947"/>
    <w:rsid w:val="00244801"/>
    <w:rsid w:val="00244822"/>
    <w:rsid w:val="00245CD7"/>
    <w:rsid w:val="002513EB"/>
    <w:rsid w:val="002514CF"/>
    <w:rsid w:val="00252D6C"/>
    <w:rsid w:val="002558B4"/>
    <w:rsid w:val="00257869"/>
    <w:rsid w:val="00262117"/>
    <w:rsid w:val="0026584E"/>
    <w:rsid w:val="00266D77"/>
    <w:rsid w:val="002674A6"/>
    <w:rsid w:val="0027465D"/>
    <w:rsid w:val="00274E18"/>
    <w:rsid w:val="00275644"/>
    <w:rsid w:val="002764F8"/>
    <w:rsid w:val="00276B3B"/>
    <w:rsid w:val="002775C3"/>
    <w:rsid w:val="002846EB"/>
    <w:rsid w:val="00286B22"/>
    <w:rsid w:val="00286C0C"/>
    <w:rsid w:val="00287843"/>
    <w:rsid w:val="00287D35"/>
    <w:rsid w:val="00293741"/>
    <w:rsid w:val="00293873"/>
    <w:rsid w:val="002954A5"/>
    <w:rsid w:val="00296E58"/>
    <w:rsid w:val="002A2E16"/>
    <w:rsid w:val="002A3702"/>
    <w:rsid w:val="002A5683"/>
    <w:rsid w:val="002A576C"/>
    <w:rsid w:val="002B1B7E"/>
    <w:rsid w:val="002B1C81"/>
    <w:rsid w:val="002B23BB"/>
    <w:rsid w:val="002B2B2E"/>
    <w:rsid w:val="002B41BA"/>
    <w:rsid w:val="002B5886"/>
    <w:rsid w:val="002C0D17"/>
    <w:rsid w:val="002C22BE"/>
    <w:rsid w:val="002C4983"/>
    <w:rsid w:val="002C5064"/>
    <w:rsid w:val="002C532B"/>
    <w:rsid w:val="002C7CC6"/>
    <w:rsid w:val="002D26B0"/>
    <w:rsid w:val="002D4B4A"/>
    <w:rsid w:val="002D5B0C"/>
    <w:rsid w:val="002E08CE"/>
    <w:rsid w:val="002E4075"/>
    <w:rsid w:val="002E53B1"/>
    <w:rsid w:val="002E63CF"/>
    <w:rsid w:val="002F081A"/>
    <w:rsid w:val="002F1562"/>
    <w:rsid w:val="002F1EC8"/>
    <w:rsid w:val="002F29FF"/>
    <w:rsid w:val="002F2BAB"/>
    <w:rsid w:val="002F3677"/>
    <w:rsid w:val="002F766A"/>
    <w:rsid w:val="003002C0"/>
    <w:rsid w:val="0030065E"/>
    <w:rsid w:val="00300D82"/>
    <w:rsid w:val="00301328"/>
    <w:rsid w:val="00301971"/>
    <w:rsid w:val="00301B4B"/>
    <w:rsid w:val="00302039"/>
    <w:rsid w:val="00302138"/>
    <w:rsid w:val="00303A8C"/>
    <w:rsid w:val="00303C63"/>
    <w:rsid w:val="0030666A"/>
    <w:rsid w:val="003075D5"/>
    <w:rsid w:val="00311053"/>
    <w:rsid w:val="00312B21"/>
    <w:rsid w:val="00313012"/>
    <w:rsid w:val="003132EF"/>
    <w:rsid w:val="003137E1"/>
    <w:rsid w:val="00314257"/>
    <w:rsid w:val="00314C60"/>
    <w:rsid w:val="00314F29"/>
    <w:rsid w:val="0031611C"/>
    <w:rsid w:val="00321D10"/>
    <w:rsid w:val="00322D83"/>
    <w:rsid w:val="003230D0"/>
    <w:rsid w:val="003244BE"/>
    <w:rsid w:val="0032566B"/>
    <w:rsid w:val="00327963"/>
    <w:rsid w:val="00330A96"/>
    <w:rsid w:val="0033267D"/>
    <w:rsid w:val="00332705"/>
    <w:rsid w:val="00333DF2"/>
    <w:rsid w:val="00335B45"/>
    <w:rsid w:val="0033616A"/>
    <w:rsid w:val="00341F7D"/>
    <w:rsid w:val="0034430F"/>
    <w:rsid w:val="003454A3"/>
    <w:rsid w:val="003469CE"/>
    <w:rsid w:val="00352237"/>
    <w:rsid w:val="003529C7"/>
    <w:rsid w:val="003564CC"/>
    <w:rsid w:val="00356A10"/>
    <w:rsid w:val="00356D94"/>
    <w:rsid w:val="003574E8"/>
    <w:rsid w:val="003605AD"/>
    <w:rsid w:val="00361137"/>
    <w:rsid w:val="003617A1"/>
    <w:rsid w:val="00361A29"/>
    <w:rsid w:val="00361D8A"/>
    <w:rsid w:val="003625A7"/>
    <w:rsid w:val="00362A6A"/>
    <w:rsid w:val="003643D0"/>
    <w:rsid w:val="003645DE"/>
    <w:rsid w:val="00364BDA"/>
    <w:rsid w:val="003652D3"/>
    <w:rsid w:val="00366194"/>
    <w:rsid w:val="00366F1D"/>
    <w:rsid w:val="003706AA"/>
    <w:rsid w:val="003721F6"/>
    <w:rsid w:val="003723B1"/>
    <w:rsid w:val="003736A8"/>
    <w:rsid w:val="00374E08"/>
    <w:rsid w:val="00375B20"/>
    <w:rsid w:val="0037617A"/>
    <w:rsid w:val="0037741D"/>
    <w:rsid w:val="00377F61"/>
    <w:rsid w:val="00381208"/>
    <w:rsid w:val="003831EF"/>
    <w:rsid w:val="00385055"/>
    <w:rsid w:val="00386949"/>
    <w:rsid w:val="0039039B"/>
    <w:rsid w:val="00392746"/>
    <w:rsid w:val="00393970"/>
    <w:rsid w:val="00394DB5"/>
    <w:rsid w:val="003952BC"/>
    <w:rsid w:val="003968A8"/>
    <w:rsid w:val="0039748D"/>
    <w:rsid w:val="003A164E"/>
    <w:rsid w:val="003A3E2A"/>
    <w:rsid w:val="003A773E"/>
    <w:rsid w:val="003B0C03"/>
    <w:rsid w:val="003B5CFA"/>
    <w:rsid w:val="003B6EF6"/>
    <w:rsid w:val="003C0AA6"/>
    <w:rsid w:val="003C0BDA"/>
    <w:rsid w:val="003C17D3"/>
    <w:rsid w:val="003C3131"/>
    <w:rsid w:val="003C3721"/>
    <w:rsid w:val="003C39F0"/>
    <w:rsid w:val="003C4D6D"/>
    <w:rsid w:val="003D0203"/>
    <w:rsid w:val="003D1312"/>
    <w:rsid w:val="003D194C"/>
    <w:rsid w:val="003D25D5"/>
    <w:rsid w:val="003D2D63"/>
    <w:rsid w:val="003D48B7"/>
    <w:rsid w:val="003D687A"/>
    <w:rsid w:val="003D79F0"/>
    <w:rsid w:val="003E180A"/>
    <w:rsid w:val="003E2944"/>
    <w:rsid w:val="003E3B02"/>
    <w:rsid w:val="003E3EB5"/>
    <w:rsid w:val="003E6C45"/>
    <w:rsid w:val="003F1BAA"/>
    <w:rsid w:val="003F542E"/>
    <w:rsid w:val="003F61F1"/>
    <w:rsid w:val="00400403"/>
    <w:rsid w:val="00401E90"/>
    <w:rsid w:val="00403B1E"/>
    <w:rsid w:val="00404146"/>
    <w:rsid w:val="00405439"/>
    <w:rsid w:val="0040734B"/>
    <w:rsid w:val="0041018C"/>
    <w:rsid w:val="0041074C"/>
    <w:rsid w:val="0041160B"/>
    <w:rsid w:val="00414189"/>
    <w:rsid w:val="00415A4C"/>
    <w:rsid w:val="00417252"/>
    <w:rsid w:val="00417397"/>
    <w:rsid w:val="00420744"/>
    <w:rsid w:val="004208FC"/>
    <w:rsid w:val="00420FBF"/>
    <w:rsid w:val="00421AB4"/>
    <w:rsid w:val="00424761"/>
    <w:rsid w:val="00424D9A"/>
    <w:rsid w:val="00427A4E"/>
    <w:rsid w:val="004345C1"/>
    <w:rsid w:val="004355D9"/>
    <w:rsid w:val="00435FE1"/>
    <w:rsid w:val="0044150D"/>
    <w:rsid w:val="00441B6B"/>
    <w:rsid w:val="00442D50"/>
    <w:rsid w:val="004430D0"/>
    <w:rsid w:val="0044424C"/>
    <w:rsid w:val="0044440D"/>
    <w:rsid w:val="0044633C"/>
    <w:rsid w:val="0044765A"/>
    <w:rsid w:val="0045176B"/>
    <w:rsid w:val="00453A16"/>
    <w:rsid w:val="004561EE"/>
    <w:rsid w:val="004609BA"/>
    <w:rsid w:val="00461DE8"/>
    <w:rsid w:val="00462C4A"/>
    <w:rsid w:val="00462EFA"/>
    <w:rsid w:val="0046345C"/>
    <w:rsid w:val="00463F2E"/>
    <w:rsid w:val="00464844"/>
    <w:rsid w:val="0046490D"/>
    <w:rsid w:val="00464F03"/>
    <w:rsid w:val="00465FC1"/>
    <w:rsid w:val="004664BE"/>
    <w:rsid w:val="00467156"/>
    <w:rsid w:val="004672BA"/>
    <w:rsid w:val="004709E5"/>
    <w:rsid w:val="00471B85"/>
    <w:rsid w:val="0047206C"/>
    <w:rsid w:val="00472274"/>
    <w:rsid w:val="004736A6"/>
    <w:rsid w:val="00475B43"/>
    <w:rsid w:val="00475F8A"/>
    <w:rsid w:val="004760B1"/>
    <w:rsid w:val="00476767"/>
    <w:rsid w:val="00477FFA"/>
    <w:rsid w:val="0048387A"/>
    <w:rsid w:val="00483BDE"/>
    <w:rsid w:val="004850A3"/>
    <w:rsid w:val="004868C0"/>
    <w:rsid w:val="00486C0B"/>
    <w:rsid w:val="004916B0"/>
    <w:rsid w:val="00491DA2"/>
    <w:rsid w:val="0049220C"/>
    <w:rsid w:val="004A25C4"/>
    <w:rsid w:val="004A73DB"/>
    <w:rsid w:val="004B0862"/>
    <w:rsid w:val="004B0A45"/>
    <w:rsid w:val="004B24F7"/>
    <w:rsid w:val="004B30B7"/>
    <w:rsid w:val="004B4726"/>
    <w:rsid w:val="004B6A37"/>
    <w:rsid w:val="004B7B08"/>
    <w:rsid w:val="004C6CB1"/>
    <w:rsid w:val="004D06C9"/>
    <w:rsid w:val="004D0E0B"/>
    <w:rsid w:val="004D1669"/>
    <w:rsid w:val="004D32DB"/>
    <w:rsid w:val="004D648F"/>
    <w:rsid w:val="004D6E6C"/>
    <w:rsid w:val="004D7E88"/>
    <w:rsid w:val="004E0119"/>
    <w:rsid w:val="004E0574"/>
    <w:rsid w:val="004E083F"/>
    <w:rsid w:val="004E1FBE"/>
    <w:rsid w:val="004E3EA4"/>
    <w:rsid w:val="004E44E9"/>
    <w:rsid w:val="004E5B08"/>
    <w:rsid w:val="004E68A7"/>
    <w:rsid w:val="004F04C8"/>
    <w:rsid w:val="004F0D4F"/>
    <w:rsid w:val="004F18C9"/>
    <w:rsid w:val="004F256B"/>
    <w:rsid w:val="004F3445"/>
    <w:rsid w:val="004F5069"/>
    <w:rsid w:val="004F57B6"/>
    <w:rsid w:val="004F7123"/>
    <w:rsid w:val="004F7972"/>
    <w:rsid w:val="004F7A46"/>
    <w:rsid w:val="00501670"/>
    <w:rsid w:val="00503192"/>
    <w:rsid w:val="00503E0C"/>
    <w:rsid w:val="00504078"/>
    <w:rsid w:val="00504582"/>
    <w:rsid w:val="0050509A"/>
    <w:rsid w:val="005058C0"/>
    <w:rsid w:val="0050593C"/>
    <w:rsid w:val="0050786F"/>
    <w:rsid w:val="00507D8A"/>
    <w:rsid w:val="0051547D"/>
    <w:rsid w:val="00515F6D"/>
    <w:rsid w:val="00520CBE"/>
    <w:rsid w:val="00520FB8"/>
    <w:rsid w:val="00521E2A"/>
    <w:rsid w:val="005229BA"/>
    <w:rsid w:val="00522A07"/>
    <w:rsid w:val="0052402E"/>
    <w:rsid w:val="00524363"/>
    <w:rsid w:val="00524646"/>
    <w:rsid w:val="0053303F"/>
    <w:rsid w:val="00534003"/>
    <w:rsid w:val="00534031"/>
    <w:rsid w:val="00535846"/>
    <w:rsid w:val="00536684"/>
    <w:rsid w:val="00540138"/>
    <w:rsid w:val="0054273C"/>
    <w:rsid w:val="00543E7F"/>
    <w:rsid w:val="00545D67"/>
    <w:rsid w:val="0054694F"/>
    <w:rsid w:val="00546ACB"/>
    <w:rsid w:val="00547A59"/>
    <w:rsid w:val="00550AC8"/>
    <w:rsid w:val="00550DF6"/>
    <w:rsid w:val="00552B67"/>
    <w:rsid w:val="00553C13"/>
    <w:rsid w:val="00554143"/>
    <w:rsid w:val="0055423F"/>
    <w:rsid w:val="005560F6"/>
    <w:rsid w:val="00560004"/>
    <w:rsid w:val="005606A7"/>
    <w:rsid w:val="00563480"/>
    <w:rsid w:val="0056592A"/>
    <w:rsid w:val="00565AF9"/>
    <w:rsid w:val="00572328"/>
    <w:rsid w:val="00572AAB"/>
    <w:rsid w:val="00572D88"/>
    <w:rsid w:val="005747BB"/>
    <w:rsid w:val="00574E1D"/>
    <w:rsid w:val="005811D2"/>
    <w:rsid w:val="00581FE8"/>
    <w:rsid w:val="00582890"/>
    <w:rsid w:val="00583261"/>
    <w:rsid w:val="00583364"/>
    <w:rsid w:val="00592295"/>
    <w:rsid w:val="005949D1"/>
    <w:rsid w:val="00594EC9"/>
    <w:rsid w:val="00595388"/>
    <w:rsid w:val="00596996"/>
    <w:rsid w:val="00596BDF"/>
    <w:rsid w:val="0059729A"/>
    <w:rsid w:val="005A227F"/>
    <w:rsid w:val="005A23A1"/>
    <w:rsid w:val="005A5D1D"/>
    <w:rsid w:val="005A72E7"/>
    <w:rsid w:val="005A788E"/>
    <w:rsid w:val="005B02E8"/>
    <w:rsid w:val="005B0BDA"/>
    <w:rsid w:val="005B18F7"/>
    <w:rsid w:val="005B338B"/>
    <w:rsid w:val="005B3461"/>
    <w:rsid w:val="005B5C91"/>
    <w:rsid w:val="005B7C37"/>
    <w:rsid w:val="005C43A7"/>
    <w:rsid w:val="005C5621"/>
    <w:rsid w:val="005D153C"/>
    <w:rsid w:val="005D172C"/>
    <w:rsid w:val="005D2207"/>
    <w:rsid w:val="005D2580"/>
    <w:rsid w:val="005D63FB"/>
    <w:rsid w:val="005E00BA"/>
    <w:rsid w:val="005E02BC"/>
    <w:rsid w:val="005E03F2"/>
    <w:rsid w:val="005E105B"/>
    <w:rsid w:val="005E12F3"/>
    <w:rsid w:val="005E1722"/>
    <w:rsid w:val="005E1EF6"/>
    <w:rsid w:val="005E24B3"/>
    <w:rsid w:val="005E3402"/>
    <w:rsid w:val="005E3D6E"/>
    <w:rsid w:val="005E6178"/>
    <w:rsid w:val="005E6372"/>
    <w:rsid w:val="005E6E01"/>
    <w:rsid w:val="005E7691"/>
    <w:rsid w:val="005E7B05"/>
    <w:rsid w:val="005F0724"/>
    <w:rsid w:val="005F287C"/>
    <w:rsid w:val="005F3047"/>
    <w:rsid w:val="005F677C"/>
    <w:rsid w:val="006039B2"/>
    <w:rsid w:val="00603E1B"/>
    <w:rsid w:val="00604DCF"/>
    <w:rsid w:val="00606067"/>
    <w:rsid w:val="006109A1"/>
    <w:rsid w:val="00610C8C"/>
    <w:rsid w:val="0061274D"/>
    <w:rsid w:val="006178FA"/>
    <w:rsid w:val="00617F5E"/>
    <w:rsid w:val="00621DAC"/>
    <w:rsid w:val="00621F77"/>
    <w:rsid w:val="00622F84"/>
    <w:rsid w:val="0062541F"/>
    <w:rsid w:val="00626027"/>
    <w:rsid w:val="00626661"/>
    <w:rsid w:val="00627D26"/>
    <w:rsid w:val="00631401"/>
    <w:rsid w:val="00632196"/>
    <w:rsid w:val="0063559F"/>
    <w:rsid w:val="00637066"/>
    <w:rsid w:val="006445E3"/>
    <w:rsid w:val="00644C56"/>
    <w:rsid w:val="00644FED"/>
    <w:rsid w:val="0064623E"/>
    <w:rsid w:val="00646C3C"/>
    <w:rsid w:val="006509F5"/>
    <w:rsid w:val="006510AA"/>
    <w:rsid w:val="006547B0"/>
    <w:rsid w:val="00654890"/>
    <w:rsid w:val="00656EE9"/>
    <w:rsid w:val="00662C55"/>
    <w:rsid w:val="0066369B"/>
    <w:rsid w:val="00663973"/>
    <w:rsid w:val="00664394"/>
    <w:rsid w:val="00664E47"/>
    <w:rsid w:val="00665F13"/>
    <w:rsid w:val="00667F20"/>
    <w:rsid w:val="0067008B"/>
    <w:rsid w:val="0067144B"/>
    <w:rsid w:val="00671E53"/>
    <w:rsid w:val="00674C37"/>
    <w:rsid w:val="00676F71"/>
    <w:rsid w:val="006803DE"/>
    <w:rsid w:val="00683771"/>
    <w:rsid w:val="00684A67"/>
    <w:rsid w:val="0068543E"/>
    <w:rsid w:val="006856C3"/>
    <w:rsid w:val="00687F79"/>
    <w:rsid w:val="00691EE9"/>
    <w:rsid w:val="00692003"/>
    <w:rsid w:val="00692E84"/>
    <w:rsid w:val="006935BA"/>
    <w:rsid w:val="006938D1"/>
    <w:rsid w:val="00693AE8"/>
    <w:rsid w:val="006A01A5"/>
    <w:rsid w:val="006A4880"/>
    <w:rsid w:val="006A6F43"/>
    <w:rsid w:val="006A7551"/>
    <w:rsid w:val="006B1346"/>
    <w:rsid w:val="006B194E"/>
    <w:rsid w:val="006B2128"/>
    <w:rsid w:val="006B3A5B"/>
    <w:rsid w:val="006B4644"/>
    <w:rsid w:val="006B63DC"/>
    <w:rsid w:val="006B7144"/>
    <w:rsid w:val="006C041C"/>
    <w:rsid w:val="006C1F90"/>
    <w:rsid w:val="006C3115"/>
    <w:rsid w:val="006C3754"/>
    <w:rsid w:val="006C3DA3"/>
    <w:rsid w:val="006C492C"/>
    <w:rsid w:val="006C51F7"/>
    <w:rsid w:val="006C7D16"/>
    <w:rsid w:val="006C7DA9"/>
    <w:rsid w:val="006D28BA"/>
    <w:rsid w:val="006D3C57"/>
    <w:rsid w:val="006D47E3"/>
    <w:rsid w:val="006D5E53"/>
    <w:rsid w:val="006D6192"/>
    <w:rsid w:val="006E08E1"/>
    <w:rsid w:val="006E0B2A"/>
    <w:rsid w:val="006E36FE"/>
    <w:rsid w:val="006E58B6"/>
    <w:rsid w:val="006E6902"/>
    <w:rsid w:val="006E71B9"/>
    <w:rsid w:val="006E747F"/>
    <w:rsid w:val="006F0ED0"/>
    <w:rsid w:val="006F3ECF"/>
    <w:rsid w:val="006F6ADA"/>
    <w:rsid w:val="007025C8"/>
    <w:rsid w:val="00703849"/>
    <w:rsid w:val="0070540B"/>
    <w:rsid w:val="00705791"/>
    <w:rsid w:val="007065B7"/>
    <w:rsid w:val="00706914"/>
    <w:rsid w:val="00706E6F"/>
    <w:rsid w:val="00707320"/>
    <w:rsid w:val="00714F51"/>
    <w:rsid w:val="007163B3"/>
    <w:rsid w:val="0071667E"/>
    <w:rsid w:val="00717878"/>
    <w:rsid w:val="00720F3B"/>
    <w:rsid w:val="007231B1"/>
    <w:rsid w:val="00724407"/>
    <w:rsid w:val="0073024A"/>
    <w:rsid w:val="00730E26"/>
    <w:rsid w:val="00733047"/>
    <w:rsid w:val="0073438C"/>
    <w:rsid w:val="00741CFB"/>
    <w:rsid w:val="007421E5"/>
    <w:rsid w:val="00746EC0"/>
    <w:rsid w:val="007518CD"/>
    <w:rsid w:val="00752055"/>
    <w:rsid w:val="00753342"/>
    <w:rsid w:val="0075712F"/>
    <w:rsid w:val="007618E1"/>
    <w:rsid w:val="00763B9E"/>
    <w:rsid w:val="007644F5"/>
    <w:rsid w:val="00765FD4"/>
    <w:rsid w:val="007661DD"/>
    <w:rsid w:val="007661F1"/>
    <w:rsid w:val="0076684F"/>
    <w:rsid w:val="0076727A"/>
    <w:rsid w:val="00771691"/>
    <w:rsid w:val="0077556B"/>
    <w:rsid w:val="0077784A"/>
    <w:rsid w:val="007820AE"/>
    <w:rsid w:val="007851B9"/>
    <w:rsid w:val="00786426"/>
    <w:rsid w:val="00790C64"/>
    <w:rsid w:val="00790E18"/>
    <w:rsid w:val="00791A7E"/>
    <w:rsid w:val="00793617"/>
    <w:rsid w:val="007938F5"/>
    <w:rsid w:val="0079405B"/>
    <w:rsid w:val="00794328"/>
    <w:rsid w:val="007A00E6"/>
    <w:rsid w:val="007A05D4"/>
    <w:rsid w:val="007A2220"/>
    <w:rsid w:val="007A2233"/>
    <w:rsid w:val="007A22B5"/>
    <w:rsid w:val="007A3F87"/>
    <w:rsid w:val="007A4BE3"/>
    <w:rsid w:val="007B12FB"/>
    <w:rsid w:val="007B2100"/>
    <w:rsid w:val="007B2608"/>
    <w:rsid w:val="007B262B"/>
    <w:rsid w:val="007B3EFE"/>
    <w:rsid w:val="007B429D"/>
    <w:rsid w:val="007B6040"/>
    <w:rsid w:val="007C01F8"/>
    <w:rsid w:val="007C3216"/>
    <w:rsid w:val="007C4335"/>
    <w:rsid w:val="007C44CF"/>
    <w:rsid w:val="007C451C"/>
    <w:rsid w:val="007C7F42"/>
    <w:rsid w:val="007D1A1A"/>
    <w:rsid w:val="007D2049"/>
    <w:rsid w:val="007D252C"/>
    <w:rsid w:val="007D3DC7"/>
    <w:rsid w:val="007D4213"/>
    <w:rsid w:val="007D4272"/>
    <w:rsid w:val="007D47DD"/>
    <w:rsid w:val="007D65AE"/>
    <w:rsid w:val="007D6D38"/>
    <w:rsid w:val="007D7D97"/>
    <w:rsid w:val="007E078A"/>
    <w:rsid w:val="007E2FB3"/>
    <w:rsid w:val="007E391A"/>
    <w:rsid w:val="007E4AC0"/>
    <w:rsid w:val="007E523A"/>
    <w:rsid w:val="007F7B4F"/>
    <w:rsid w:val="007F7D32"/>
    <w:rsid w:val="00801842"/>
    <w:rsid w:val="00805D0E"/>
    <w:rsid w:val="00807133"/>
    <w:rsid w:val="00807A47"/>
    <w:rsid w:val="008108CE"/>
    <w:rsid w:val="008113B0"/>
    <w:rsid w:val="0082112C"/>
    <w:rsid w:val="008219B1"/>
    <w:rsid w:val="008229DD"/>
    <w:rsid w:val="00826E5B"/>
    <w:rsid w:val="00827429"/>
    <w:rsid w:val="00827A0C"/>
    <w:rsid w:val="00831878"/>
    <w:rsid w:val="00834C93"/>
    <w:rsid w:val="00836684"/>
    <w:rsid w:val="0083751F"/>
    <w:rsid w:val="00841AFE"/>
    <w:rsid w:val="00843749"/>
    <w:rsid w:val="0084415E"/>
    <w:rsid w:val="008442C6"/>
    <w:rsid w:val="0084540C"/>
    <w:rsid w:val="00845845"/>
    <w:rsid w:val="00846669"/>
    <w:rsid w:val="00847524"/>
    <w:rsid w:val="0084789D"/>
    <w:rsid w:val="00852092"/>
    <w:rsid w:val="00854661"/>
    <w:rsid w:val="008560DA"/>
    <w:rsid w:val="00857CE3"/>
    <w:rsid w:val="008604FC"/>
    <w:rsid w:val="008611E4"/>
    <w:rsid w:val="00861B20"/>
    <w:rsid w:val="00862D44"/>
    <w:rsid w:val="00862E0F"/>
    <w:rsid w:val="0086388D"/>
    <w:rsid w:val="00864412"/>
    <w:rsid w:val="0086459D"/>
    <w:rsid w:val="00865979"/>
    <w:rsid w:val="008679BD"/>
    <w:rsid w:val="00871096"/>
    <w:rsid w:val="00874E84"/>
    <w:rsid w:val="00875218"/>
    <w:rsid w:val="00875EB1"/>
    <w:rsid w:val="00876335"/>
    <w:rsid w:val="00876CCD"/>
    <w:rsid w:val="008811AA"/>
    <w:rsid w:val="00883078"/>
    <w:rsid w:val="00884F1C"/>
    <w:rsid w:val="00886078"/>
    <w:rsid w:val="00887479"/>
    <w:rsid w:val="00887BCA"/>
    <w:rsid w:val="0089002C"/>
    <w:rsid w:val="00890132"/>
    <w:rsid w:val="00890897"/>
    <w:rsid w:val="008916CE"/>
    <w:rsid w:val="008935AD"/>
    <w:rsid w:val="008940FB"/>
    <w:rsid w:val="008951B2"/>
    <w:rsid w:val="00895AD6"/>
    <w:rsid w:val="008A0ACE"/>
    <w:rsid w:val="008A2902"/>
    <w:rsid w:val="008A66E7"/>
    <w:rsid w:val="008A6F2D"/>
    <w:rsid w:val="008A7096"/>
    <w:rsid w:val="008A70DC"/>
    <w:rsid w:val="008A73D9"/>
    <w:rsid w:val="008B045D"/>
    <w:rsid w:val="008B1E56"/>
    <w:rsid w:val="008B22BE"/>
    <w:rsid w:val="008B26AB"/>
    <w:rsid w:val="008B65CC"/>
    <w:rsid w:val="008B66AC"/>
    <w:rsid w:val="008B7904"/>
    <w:rsid w:val="008B7D64"/>
    <w:rsid w:val="008C0DFB"/>
    <w:rsid w:val="008C1F10"/>
    <w:rsid w:val="008C23B5"/>
    <w:rsid w:val="008C40A3"/>
    <w:rsid w:val="008C4CD1"/>
    <w:rsid w:val="008C5992"/>
    <w:rsid w:val="008C607F"/>
    <w:rsid w:val="008D202F"/>
    <w:rsid w:val="008D749D"/>
    <w:rsid w:val="008E0970"/>
    <w:rsid w:val="008E3BA6"/>
    <w:rsid w:val="008E497C"/>
    <w:rsid w:val="008E59DD"/>
    <w:rsid w:val="008E64E8"/>
    <w:rsid w:val="008E6A51"/>
    <w:rsid w:val="008F0633"/>
    <w:rsid w:val="008F397D"/>
    <w:rsid w:val="008F39F1"/>
    <w:rsid w:val="008F3E7F"/>
    <w:rsid w:val="008F4CAD"/>
    <w:rsid w:val="008F5450"/>
    <w:rsid w:val="008F79ED"/>
    <w:rsid w:val="00900AA2"/>
    <w:rsid w:val="00900DE9"/>
    <w:rsid w:val="00900E24"/>
    <w:rsid w:val="00901375"/>
    <w:rsid w:val="00902572"/>
    <w:rsid w:val="00905476"/>
    <w:rsid w:val="00905BFA"/>
    <w:rsid w:val="00906271"/>
    <w:rsid w:val="0091110F"/>
    <w:rsid w:val="00911A3B"/>
    <w:rsid w:val="00912BDE"/>
    <w:rsid w:val="00913B8C"/>
    <w:rsid w:val="009141B6"/>
    <w:rsid w:val="00915382"/>
    <w:rsid w:val="00916A0F"/>
    <w:rsid w:val="00921E94"/>
    <w:rsid w:val="00922B45"/>
    <w:rsid w:val="00922DAB"/>
    <w:rsid w:val="0092301E"/>
    <w:rsid w:val="009246AF"/>
    <w:rsid w:val="00924FA8"/>
    <w:rsid w:val="009261AF"/>
    <w:rsid w:val="00927C75"/>
    <w:rsid w:val="009312D3"/>
    <w:rsid w:val="00932A5F"/>
    <w:rsid w:val="0093311C"/>
    <w:rsid w:val="0093328F"/>
    <w:rsid w:val="00935F2D"/>
    <w:rsid w:val="00943AE5"/>
    <w:rsid w:val="009451A7"/>
    <w:rsid w:val="00945B28"/>
    <w:rsid w:val="00950638"/>
    <w:rsid w:val="00951425"/>
    <w:rsid w:val="009518E7"/>
    <w:rsid w:val="00952AD2"/>
    <w:rsid w:val="009532C3"/>
    <w:rsid w:val="0095362E"/>
    <w:rsid w:val="009544E2"/>
    <w:rsid w:val="00957B35"/>
    <w:rsid w:val="00957E9D"/>
    <w:rsid w:val="0096029F"/>
    <w:rsid w:val="009627DB"/>
    <w:rsid w:val="00962C81"/>
    <w:rsid w:val="00963BFC"/>
    <w:rsid w:val="0096768A"/>
    <w:rsid w:val="00970529"/>
    <w:rsid w:val="0097134B"/>
    <w:rsid w:val="009718F8"/>
    <w:rsid w:val="009722CA"/>
    <w:rsid w:val="00976A45"/>
    <w:rsid w:val="00976CBF"/>
    <w:rsid w:val="009771D5"/>
    <w:rsid w:val="0098180B"/>
    <w:rsid w:val="00982638"/>
    <w:rsid w:val="00984F05"/>
    <w:rsid w:val="00985537"/>
    <w:rsid w:val="0098569E"/>
    <w:rsid w:val="00986BFE"/>
    <w:rsid w:val="00992B53"/>
    <w:rsid w:val="00993BC1"/>
    <w:rsid w:val="0099479C"/>
    <w:rsid w:val="00997225"/>
    <w:rsid w:val="0099767F"/>
    <w:rsid w:val="009A0470"/>
    <w:rsid w:val="009A0ADD"/>
    <w:rsid w:val="009A23BA"/>
    <w:rsid w:val="009A26B0"/>
    <w:rsid w:val="009A537A"/>
    <w:rsid w:val="009B02EA"/>
    <w:rsid w:val="009B158B"/>
    <w:rsid w:val="009B2366"/>
    <w:rsid w:val="009B2AE1"/>
    <w:rsid w:val="009B440C"/>
    <w:rsid w:val="009B629F"/>
    <w:rsid w:val="009B6841"/>
    <w:rsid w:val="009C19DC"/>
    <w:rsid w:val="009C5E5E"/>
    <w:rsid w:val="009C644E"/>
    <w:rsid w:val="009C727C"/>
    <w:rsid w:val="009D19EE"/>
    <w:rsid w:val="009D32E2"/>
    <w:rsid w:val="009D353B"/>
    <w:rsid w:val="009D3D7E"/>
    <w:rsid w:val="009D3FF1"/>
    <w:rsid w:val="009D5B84"/>
    <w:rsid w:val="009D62B0"/>
    <w:rsid w:val="009D76FF"/>
    <w:rsid w:val="009E04DA"/>
    <w:rsid w:val="009E05C9"/>
    <w:rsid w:val="009E2BA8"/>
    <w:rsid w:val="009E36BF"/>
    <w:rsid w:val="009E532C"/>
    <w:rsid w:val="009E55BD"/>
    <w:rsid w:val="009E5769"/>
    <w:rsid w:val="009F1EB2"/>
    <w:rsid w:val="009F3643"/>
    <w:rsid w:val="009F5652"/>
    <w:rsid w:val="009F574E"/>
    <w:rsid w:val="00A00931"/>
    <w:rsid w:val="00A013D6"/>
    <w:rsid w:val="00A0226F"/>
    <w:rsid w:val="00A02FB7"/>
    <w:rsid w:val="00A039D1"/>
    <w:rsid w:val="00A0408B"/>
    <w:rsid w:val="00A045FC"/>
    <w:rsid w:val="00A05567"/>
    <w:rsid w:val="00A070EB"/>
    <w:rsid w:val="00A07B71"/>
    <w:rsid w:val="00A1366F"/>
    <w:rsid w:val="00A15707"/>
    <w:rsid w:val="00A161F2"/>
    <w:rsid w:val="00A214AB"/>
    <w:rsid w:val="00A22C4B"/>
    <w:rsid w:val="00A26E5C"/>
    <w:rsid w:val="00A272DD"/>
    <w:rsid w:val="00A27526"/>
    <w:rsid w:val="00A31CA7"/>
    <w:rsid w:val="00A33308"/>
    <w:rsid w:val="00A338BB"/>
    <w:rsid w:val="00A34719"/>
    <w:rsid w:val="00A359B7"/>
    <w:rsid w:val="00A35AAF"/>
    <w:rsid w:val="00A3691F"/>
    <w:rsid w:val="00A40889"/>
    <w:rsid w:val="00A43730"/>
    <w:rsid w:val="00A438B9"/>
    <w:rsid w:val="00A43E89"/>
    <w:rsid w:val="00A46C8B"/>
    <w:rsid w:val="00A52D04"/>
    <w:rsid w:val="00A52D4A"/>
    <w:rsid w:val="00A5444B"/>
    <w:rsid w:val="00A5592B"/>
    <w:rsid w:val="00A55B08"/>
    <w:rsid w:val="00A55B2A"/>
    <w:rsid w:val="00A61563"/>
    <w:rsid w:val="00A61990"/>
    <w:rsid w:val="00A62E80"/>
    <w:rsid w:val="00A63B1A"/>
    <w:rsid w:val="00A63E18"/>
    <w:rsid w:val="00A63EC9"/>
    <w:rsid w:val="00A64D72"/>
    <w:rsid w:val="00A670CA"/>
    <w:rsid w:val="00A705FE"/>
    <w:rsid w:val="00A72900"/>
    <w:rsid w:val="00A761A3"/>
    <w:rsid w:val="00A81CF0"/>
    <w:rsid w:val="00A83E2B"/>
    <w:rsid w:val="00A85248"/>
    <w:rsid w:val="00A85746"/>
    <w:rsid w:val="00A85A5C"/>
    <w:rsid w:val="00A865AC"/>
    <w:rsid w:val="00A8663C"/>
    <w:rsid w:val="00A86F8C"/>
    <w:rsid w:val="00A9009D"/>
    <w:rsid w:val="00A920BD"/>
    <w:rsid w:val="00A920CC"/>
    <w:rsid w:val="00A92949"/>
    <w:rsid w:val="00A92B86"/>
    <w:rsid w:val="00A93665"/>
    <w:rsid w:val="00A93AB0"/>
    <w:rsid w:val="00A93EA2"/>
    <w:rsid w:val="00AA16BE"/>
    <w:rsid w:val="00AA2B71"/>
    <w:rsid w:val="00AA3230"/>
    <w:rsid w:val="00AA3278"/>
    <w:rsid w:val="00AA46BB"/>
    <w:rsid w:val="00AA6234"/>
    <w:rsid w:val="00AA70D2"/>
    <w:rsid w:val="00AA723D"/>
    <w:rsid w:val="00AB336E"/>
    <w:rsid w:val="00AC127C"/>
    <w:rsid w:val="00AC5EFF"/>
    <w:rsid w:val="00AD21C5"/>
    <w:rsid w:val="00AD2DFC"/>
    <w:rsid w:val="00AE2F4F"/>
    <w:rsid w:val="00AE398C"/>
    <w:rsid w:val="00AE3CA3"/>
    <w:rsid w:val="00AE5004"/>
    <w:rsid w:val="00AE539E"/>
    <w:rsid w:val="00AE6091"/>
    <w:rsid w:val="00AF0565"/>
    <w:rsid w:val="00AF1031"/>
    <w:rsid w:val="00AF2DEE"/>
    <w:rsid w:val="00AF6ACD"/>
    <w:rsid w:val="00AF6E27"/>
    <w:rsid w:val="00AF77C0"/>
    <w:rsid w:val="00B04FC6"/>
    <w:rsid w:val="00B11B38"/>
    <w:rsid w:val="00B124AF"/>
    <w:rsid w:val="00B127BD"/>
    <w:rsid w:val="00B13EC1"/>
    <w:rsid w:val="00B14538"/>
    <w:rsid w:val="00B1466A"/>
    <w:rsid w:val="00B201FD"/>
    <w:rsid w:val="00B214F5"/>
    <w:rsid w:val="00B23FCD"/>
    <w:rsid w:val="00B249D8"/>
    <w:rsid w:val="00B25F3C"/>
    <w:rsid w:val="00B2622E"/>
    <w:rsid w:val="00B278C6"/>
    <w:rsid w:val="00B27A15"/>
    <w:rsid w:val="00B30E03"/>
    <w:rsid w:val="00B312A9"/>
    <w:rsid w:val="00B34767"/>
    <w:rsid w:val="00B355C0"/>
    <w:rsid w:val="00B3688E"/>
    <w:rsid w:val="00B37474"/>
    <w:rsid w:val="00B451E8"/>
    <w:rsid w:val="00B47182"/>
    <w:rsid w:val="00B4757C"/>
    <w:rsid w:val="00B50258"/>
    <w:rsid w:val="00B5137E"/>
    <w:rsid w:val="00B51942"/>
    <w:rsid w:val="00B5197F"/>
    <w:rsid w:val="00B52624"/>
    <w:rsid w:val="00B5277F"/>
    <w:rsid w:val="00B53B0C"/>
    <w:rsid w:val="00B53D72"/>
    <w:rsid w:val="00B55601"/>
    <w:rsid w:val="00B5573B"/>
    <w:rsid w:val="00B55D5D"/>
    <w:rsid w:val="00B63B74"/>
    <w:rsid w:val="00B63F7D"/>
    <w:rsid w:val="00B70282"/>
    <w:rsid w:val="00B7209E"/>
    <w:rsid w:val="00B721F9"/>
    <w:rsid w:val="00B7444F"/>
    <w:rsid w:val="00B80603"/>
    <w:rsid w:val="00B815A7"/>
    <w:rsid w:val="00B81A80"/>
    <w:rsid w:val="00B8320E"/>
    <w:rsid w:val="00B8419D"/>
    <w:rsid w:val="00B84DE6"/>
    <w:rsid w:val="00B8720D"/>
    <w:rsid w:val="00B95050"/>
    <w:rsid w:val="00B96DC7"/>
    <w:rsid w:val="00B97B13"/>
    <w:rsid w:val="00BA0BD0"/>
    <w:rsid w:val="00BA238B"/>
    <w:rsid w:val="00BA2928"/>
    <w:rsid w:val="00BA4510"/>
    <w:rsid w:val="00BA52EE"/>
    <w:rsid w:val="00BA5CF0"/>
    <w:rsid w:val="00BA5DD4"/>
    <w:rsid w:val="00BA7249"/>
    <w:rsid w:val="00BB0A18"/>
    <w:rsid w:val="00BB28F3"/>
    <w:rsid w:val="00BB43D4"/>
    <w:rsid w:val="00BB5304"/>
    <w:rsid w:val="00BB5C96"/>
    <w:rsid w:val="00BB5E2D"/>
    <w:rsid w:val="00BB613B"/>
    <w:rsid w:val="00BB6C04"/>
    <w:rsid w:val="00BC0094"/>
    <w:rsid w:val="00BC1F24"/>
    <w:rsid w:val="00BC2E43"/>
    <w:rsid w:val="00BC618C"/>
    <w:rsid w:val="00BC61F4"/>
    <w:rsid w:val="00BC7E01"/>
    <w:rsid w:val="00BD1321"/>
    <w:rsid w:val="00BD3876"/>
    <w:rsid w:val="00BD547C"/>
    <w:rsid w:val="00BD7C3C"/>
    <w:rsid w:val="00BE0214"/>
    <w:rsid w:val="00BE104E"/>
    <w:rsid w:val="00BE3DF5"/>
    <w:rsid w:val="00BE411E"/>
    <w:rsid w:val="00BE4859"/>
    <w:rsid w:val="00BE4D46"/>
    <w:rsid w:val="00BE63AE"/>
    <w:rsid w:val="00BE7012"/>
    <w:rsid w:val="00BF03CA"/>
    <w:rsid w:val="00BF064B"/>
    <w:rsid w:val="00BF06D2"/>
    <w:rsid w:val="00BF16C2"/>
    <w:rsid w:val="00BF1741"/>
    <w:rsid w:val="00BF223F"/>
    <w:rsid w:val="00BF2B16"/>
    <w:rsid w:val="00BF3CBA"/>
    <w:rsid w:val="00BF3E12"/>
    <w:rsid w:val="00BF6FDB"/>
    <w:rsid w:val="00C023EE"/>
    <w:rsid w:val="00C03413"/>
    <w:rsid w:val="00C044A2"/>
    <w:rsid w:val="00C055D7"/>
    <w:rsid w:val="00C0590B"/>
    <w:rsid w:val="00C07EAF"/>
    <w:rsid w:val="00C10D61"/>
    <w:rsid w:val="00C11DC0"/>
    <w:rsid w:val="00C1439C"/>
    <w:rsid w:val="00C17A6F"/>
    <w:rsid w:val="00C2021E"/>
    <w:rsid w:val="00C21355"/>
    <w:rsid w:val="00C2169A"/>
    <w:rsid w:val="00C23720"/>
    <w:rsid w:val="00C2418C"/>
    <w:rsid w:val="00C2644D"/>
    <w:rsid w:val="00C27105"/>
    <w:rsid w:val="00C313F8"/>
    <w:rsid w:val="00C315A5"/>
    <w:rsid w:val="00C349E1"/>
    <w:rsid w:val="00C35833"/>
    <w:rsid w:val="00C424E0"/>
    <w:rsid w:val="00C431A0"/>
    <w:rsid w:val="00C445C4"/>
    <w:rsid w:val="00C4473B"/>
    <w:rsid w:val="00C44B1E"/>
    <w:rsid w:val="00C44C07"/>
    <w:rsid w:val="00C46173"/>
    <w:rsid w:val="00C52EA2"/>
    <w:rsid w:val="00C534ED"/>
    <w:rsid w:val="00C56133"/>
    <w:rsid w:val="00C5623B"/>
    <w:rsid w:val="00C57E5C"/>
    <w:rsid w:val="00C57F5E"/>
    <w:rsid w:val="00C6234F"/>
    <w:rsid w:val="00C62C8B"/>
    <w:rsid w:val="00C6526F"/>
    <w:rsid w:val="00C7048F"/>
    <w:rsid w:val="00C7065C"/>
    <w:rsid w:val="00C71758"/>
    <w:rsid w:val="00C71A50"/>
    <w:rsid w:val="00C73AC4"/>
    <w:rsid w:val="00C73B23"/>
    <w:rsid w:val="00C7496C"/>
    <w:rsid w:val="00C750DC"/>
    <w:rsid w:val="00C8076D"/>
    <w:rsid w:val="00C81984"/>
    <w:rsid w:val="00C81EF5"/>
    <w:rsid w:val="00C83918"/>
    <w:rsid w:val="00C8458B"/>
    <w:rsid w:val="00C85434"/>
    <w:rsid w:val="00C871E0"/>
    <w:rsid w:val="00C87C63"/>
    <w:rsid w:val="00C900C4"/>
    <w:rsid w:val="00C90116"/>
    <w:rsid w:val="00C90534"/>
    <w:rsid w:val="00C91655"/>
    <w:rsid w:val="00C91DB1"/>
    <w:rsid w:val="00C9265F"/>
    <w:rsid w:val="00C943E8"/>
    <w:rsid w:val="00C95B15"/>
    <w:rsid w:val="00CA1D08"/>
    <w:rsid w:val="00CA255E"/>
    <w:rsid w:val="00CA27AC"/>
    <w:rsid w:val="00CA533E"/>
    <w:rsid w:val="00CA5CCD"/>
    <w:rsid w:val="00CA6459"/>
    <w:rsid w:val="00CB0F92"/>
    <w:rsid w:val="00CB1219"/>
    <w:rsid w:val="00CB1326"/>
    <w:rsid w:val="00CB19D0"/>
    <w:rsid w:val="00CB21DE"/>
    <w:rsid w:val="00CB4916"/>
    <w:rsid w:val="00CB554F"/>
    <w:rsid w:val="00CB5E38"/>
    <w:rsid w:val="00CB702D"/>
    <w:rsid w:val="00CB7A9C"/>
    <w:rsid w:val="00CC0749"/>
    <w:rsid w:val="00CC089C"/>
    <w:rsid w:val="00CC2075"/>
    <w:rsid w:val="00CC25A1"/>
    <w:rsid w:val="00CC2604"/>
    <w:rsid w:val="00CC41CD"/>
    <w:rsid w:val="00CC45E5"/>
    <w:rsid w:val="00CC7234"/>
    <w:rsid w:val="00CC785B"/>
    <w:rsid w:val="00CD0B68"/>
    <w:rsid w:val="00CD11AC"/>
    <w:rsid w:val="00CD15A8"/>
    <w:rsid w:val="00CD342B"/>
    <w:rsid w:val="00CD6297"/>
    <w:rsid w:val="00CD6D89"/>
    <w:rsid w:val="00CE0F5A"/>
    <w:rsid w:val="00CE2306"/>
    <w:rsid w:val="00CE27DA"/>
    <w:rsid w:val="00CE2D16"/>
    <w:rsid w:val="00CE66B4"/>
    <w:rsid w:val="00CF1576"/>
    <w:rsid w:val="00CF159C"/>
    <w:rsid w:val="00CF3290"/>
    <w:rsid w:val="00CF5301"/>
    <w:rsid w:val="00D01AAE"/>
    <w:rsid w:val="00D0642A"/>
    <w:rsid w:val="00D0793B"/>
    <w:rsid w:val="00D126CB"/>
    <w:rsid w:val="00D12ABE"/>
    <w:rsid w:val="00D14D46"/>
    <w:rsid w:val="00D15E21"/>
    <w:rsid w:val="00D165D5"/>
    <w:rsid w:val="00D16B31"/>
    <w:rsid w:val="00D16DB5"/>
    <w:rsid w:val="00D1709B"/>
    <w:rsid w:val="00D24115"/>
    <w:rsid w:val="00D2559A"/>
    <w:rsid w:val="00D26FE9"/>
    <w:rsid w:val="00D31B78"/>
    <w:rsid w:val="00D33D05"/>
    <w:rsid w:val="00D371F5"/>
    <w:rsid w:val="00D41B40"/>
    <w:rsid w:val="00D41CD1"/>
    <w:rsid w:val="00D438A9"/>
    <w:rsid w:val="00D44850"/>
    <w:rsid w:val="00D44E91"/>
    <w:rsid w:val="00D50EA2"/>
    <w:rsid w:val="00D518D9"/>
    <w:rsid w:val="00D51924"/>
    <w:rsid w:val="00D53646"/>
    <w:rsid w:val="00D54109"/>
    <w:rsid w:val="00D547F9"/>
    <w:rsid w:val="00D548F9"/>
    <w:rsid w:val="00D54D5F"/>
    <w:rsid w:val="00D604FB"/>
    <w:rsid w:val="00D6067F"/>
    <w:rsid w:val="00D61636"/>
    <w:rsid w:val="00D63BFD"/>
    <w:rsid w:val="00D64637"/>
    <w:rsid w:val="00D6532D"/>
    <w:rsid w:val="00D6644A"/>
    <w:rsid w:val="00D67949"/>
    <w:rsid w:val="00D70CD4"/>
    <w:rsid w:val="00D7392D"/>
    <w:rsid w:val="00D74AB7"/>
    <w:rsid w:val="00D76E02"/>
    <w:rsid w:val="00D770EA"/>
    <w:rsid w:val="00D7750C"/>
    <w:rsid w:val="00D8046E"/>
    <w:rsid w:val="00D81E3C"/>
    <w:rsid w:val="00D824FF"/>
    <w:rsid w:val="00D8357E"/>
    <w:rsid w:val="00D84914"/>
    <w:rsid w:val="00D84AE2"/>
    <w:rsid w:val="00D84BBA"/>
    <w:rsid w:val="00D8771E"/>
    <w:rsid w:val="00D87ED9"/>
    <w:rsid w:val="00D926E8"/>
    <w:rsid w:val="00D937A3"/>
    <w:rsid w:val="00D93B3B"/>
    <w:rsid w:val="00D95299"/>
    <w:rsid w:val="00D968EB"/>
    <w:rsid w:val="00DA1C32"/>
    <w:rsid w:val="00DA374D"/>
    <w:rsid w:val="00DA3AC9"/>
    <w:rsid w:val="00DA41BD"/>
    <w:rsid w:val="00DA49D5"/>
    <w:rsid w:val="00DA5D62"/>
    <w:rsid w:val="00DA6265"/>
    <w:rsid w:val="00DA6B06"/>
    <w:rsid w:val="00DB40C2"/>
    <w:rsid w:val="00DB4A7B"/>
    <w:rsid w:val="00DC20B1"/>
    <w:rsid w:val="00DC251D"/>
    <w:rsid w:val="00DC5CFD"/>
    <w:rsid w:val="00DD09A8"/>
    <w:rsid w:val="00DD10B3"/>
    <w:rsid w:val="00DD26E5"/>
    <w:rsid w:val="00DD42BD"/>
    <w:rsid w:val="00DD68CE"/>
    <w:rsid w:val="00DD720E"/>
    <w:rsid w:val="00DE06EE"/>
    <w:rsid w:val="00DE0E7E"/>
    <w:rsid w:val="00DE2865"/>
    <w:rsid w:val="00DE2EA9"/>
    <w:rsid w:val="00DE4C8E"/>
    <w:rsid w:val="00DE5AC5"/>
    <w:rsid w:val="00DE623E"/>
    <w:rsid w:val="00DF16E3"/>
    <w:rsid w:val="00DF255D"/>
    <w:rsid w:val="00DF2652"/>
    <w:rsid w:val="00DF2CE7"/>
    <w:rsid w:val="00DF4CA2"/>
    <w:rsid w:val="00DF5260"/>
    <w:rsid w:val="00DF529B"/>
    <w:rsid w:val="00DF5484"/>
    <w:rsid w:val="00DF7A27"/>
    <w:rsid w:val="00E01EF4"/>
    <w:rsid w:val="00E02D9F"/>
    <w:rsid w:val="00E02E98"/>
    <w:rsid w:val="00E0779E"/>
    <w:rsid w:val="00E11593"/>
    <w:rsid w:val="00E1320C"/>
    <w:rsid w:val="00E13313"/>
    <w:rsid w:val="00E13519"/>
    <w:rsid w:val="00E13683"/>
    <w:rsid w:val="00E16A9A"/>
    <w:rsid w:val="00E16E61"/>
    <w:rsid w:val="00E20A6B"/>
    <w:rsid w:val="00E22C6B"/>
    <w:rsid w:val="00E24792"/>
    <w:rsid w:val="00E248A9"/>
    <w:rsid w:val="00E258D1"/>
    <w:rsid w:val="00E25F5E"/>
    <w:rsid w:val="00E30514"/>
    <w:rsid w:val="00E3086B"/>
    <w:rsid w:val="00E30E7F"/>
    <w:rsid w:val="00E30EB9"/>
    <w:rsid w:val="00E32900"/>
    <w:rsid w:val="00E33787"/>
    <w:rsid w:val="00E33B17"/>
    <w:rsid w:val="00E341AC"/>
    <w:rsid w:val="00E342F4"/>
    <w:rsid w:val="00E35268"/>
    <w:rsid w:val="00E35818"/>
    <w:rsid w:val="00E378CB"/>
    <w:rsid w:val="00E4331D"/>
    <w:rsid w:val="00E4365E"/>
    <w:rsid w:val="00E44E3B"/>
    <w:rsid w:val="00E45FE8"/>
    <w:rsid w:val="00E477A7"/>
    <w:rsid w:val="00E47DC3"/>
    <w:rsid w:val="00E505BD"/>
    <w:rsid w:val="00E55C2A"/>
    <w:rsid w:val="00E56C33"/>
    <w:rsid w:val="00E576C7"/>
    <w:rsid w:val="00E61F98"/>
    <w:rsid w:val="00E6348B"/>
    <w:rsid w:val="00E63847"/>
    <w:rsid w:val="00E63998"/>
    <w:rsid w:val="00E6781C"/>
    <w:rsid w:val="00E716B0"/>
    <w:rsid w:val="00E7265B"/>
    <w:rsid w:val="00E73D44"/>
    <w:rsid w:val="00E74158"/>
    <w:rsid w:val="00E75FD1"/>
    <w:rsid w:val="00E767CC"/>
    <w:rsid w:val="00E774AE"/>
    <w:rsid w:val="00E77931"/>
    <w:rsid w:val="00E806B5"/>
    <w:rsid w:val="00E80B65"/>
    <w:rsid w:val="00E80C4F"/>
    <w:rsid w:val="00E8386A"/>
    <w:rsid w:val="00E8393A"/>
    <w:rsid w:val="00E85DE0"/>
    <w:rsid w:val="00E85E65"/>
    <w:rsid w:val="00E86611"/>
    <w:rsid w:val="00E876B0"/>
    <w:rsid w:val="00E92D65"/>
    <w:rsid w:val="00E95E61"/>
    <w:rsid w:val="00E9714B"/>
    <w:rsid w:val="00E9716E"/>
    <w:rsid w:val="00E976E1"/>
    <w:rsid w:val="00E97BD9"/>
    <w:rsid w:val="00EA01CF"/>
    <w:rsid w:val="00EA2B3D"/>
    <w:rsid w:val="00EA4BC7"/>
    <w:rsid w:val="00EA4DBE"/>
    <w:rsid w:val="00EA62A0"/>
    <w:rsid w:val="00EA7090"/>
    <w:rsid w:val="00EA7384"/>
    <w:rsid w:val="00EB1B06"/>
    <w:rsid w:val="00EB1E38"/>
    <w:rsid w:val="00EB2B07"/>
    <w:rsid w:val="00EB4792"/>
    <w:rsid w:val="00EB4E52"/>
    <w:rsid w:val="00EC032C"/>
    <w:rsid w:val="00EC09C5"/>
    <w:rsid w:val="00EC13DC"/>
    <w:rsid w:val="00EC13F3"/>
    <w:rsid w:val="00EC28F8"/>
    <w:rsid w:val="00EC2D41"/>
    <w:rsid w:val="00EC3855"/>
    <w:rsid w:val="00EC6418"/>
    <w:rsid w:val="00EC6E26"/>
    <w:rsid w:val="00ED1599"/>
    <w:rsid w:val="00ED15D1"/>
    <w:rsid w:val="00ED1DAC"/>
    <w:rsid w:val="00ED2640"/>
    <w:rsid w:val="00ED4678"/>
    <w:rsid w:val="00ED52F0"/>
    <w:rsid w:val="00ED6E24"/>
    <w:rsid w:val="00ED6E37"/>
    <w:rsid w:val="00ED7C4B"/>
    <w:rsid w:val="00EE0D97"/>
    <w:rsid w:val="00EE3080"/>
    <w:rsid w:val="00EE3238"/>
    <w:rsid w:val="00EE4A5B"/>
    <w:rsid w:val="00EE4AB9"/>
    <w:rsid w:val="00EE4DFB"/>
    <w:rsid w:val="00EE784C"/>
    <w:rsid w:val="00EE7C08"/>
    <w:rsid w:val="00EF0B72"/>
    <w:rsid w:val="00EF1CE5"/>
    <w:rsid w:val="00EF2689"/>
    <w:rsid w:val="00EF2AB9"/>
    <w:rsid w:val="00EF3258"/>
    <w:rsid w:val="00EF4306"/>
    <w:rsid w:val="00EF5420"/>
    <w:rsid w:val="00EF5860"/>
    <w:rsid w:val="00EF7D3D"/>
    <w:rsid w:val="00F0122F"/>
    <w:rsid w:val="00F03D9D"/>
    <w:rsid w:val="00F0486A"/>
    <w:rsid w:val="00F05AC7"/>
    <w:rsid w:val="00F07873"/>
    <w:rsid w:val="00F07E12"/>
    <w:rsid w:val="00F100E8"/>
    <w:rsid w:val="00F1191B"/>
    <w:rsid w:val="00F11E78"/>
    <w:rsid w:val="00F13C38"/>
    <w:rsid w:val="00F1429C"/>
    <w:rsid w:val="00F14DB2"/>
    <w:rsid w:val="00F14ED2"/>
    <w:rsid w:val="00F1556C"/>
    <w:rsid w:val="00F17026"/>
    <w:rsid w:val="00F175FF"/>
    <w:rsid w:val="00F258F7"/>
    <w:rsid w:val="00F269D9"/>
    <w:rsid w:val="00F27E14"/>
    <w:rsid w:val="00F303EF"/>
    <w:rsid w:val="00F3098E"/>
    <w:rsid w:val="00F3207B"/>
    <w:rsid w:val="00F32684"/>
    <w:rsid w:val="00F3291E"/>
    <w:rsid w:val="00F35826"/>
    <w:rsid w:val="00F35E27"/>
    <w:rsid w:val="00F42253"/>
    <w:rsid w:val="00F43B57"/>
    <w:rsid w:val="00F43E5B"/>
    <w:rsid w:val="00F445E4"/>
    <w:rsid w:val="00F45828"/>
    <w:rsid w:val="00F45903"/>
    <w:rsid w:val="00F4651C"/>
    <w:rsid w:val="00F47D52"/>
    <w:rsid w:val="00F50FE4"/>
    <w:rsid w:val="00F517C3"/>
    <w:rsid w:val="00F5310D"/>
    <w:rsid w:val="00F559AD"/>
    <w:rsid w:val="00F57441"/>
    <w:rsid w:val="00F6030F"/>
    <w:rsid w:val="00F61951"/>
    <w:rsid w:val="00F6279C"/>
    <w:rsid w:val="00F638FE"/>
    <w:rsid w:val="00F63D61"/>
    <w:rsid w:val="00F64745"/>
    <w:rsid w:val="00F65A2C"/>
    <w:rsid w:val="00F66565"/>
    <w:rsid w:val="00F6695F"/>
    <w:rsid w:val="00F70F4F"/>
    <w:rsid w:val="00F72F6B"/>
    <w:rsid w:val="00F77BF9"/>
    <w:rsid w:val="00F77FD2"/>
    <w:rsid w:val="00F801C3"/>
    <w:rsid w:val="00F8361F"/>
    <w:rsid w:val="00F84880"/>
    <w:rsid w:val="00F84901"/>
    <w:rsid w:val="00F860FF"/>
    <w:rsid w:val="00F863AF"/>
    <w:rsid w:val="00F86F4E"/>
    <w:rsid w:val="00F8762A"/>
    <w:rsid w:val="00F912A7"/>
    <w:rsid w:val="00F91BB0"/>
    <w:rsid w:val="00F91FE5"/>
    <w:rsid w:val="00F937B9"/>
    <w:rsid w:val="00F93F93"/>
    <w:rsid w:val="00F956B1"/>
    <w:rsid w:val="00F957C4"/>
    <w:rsid w:val="00F95C57"/>
    <w:rsid w:val="00F96A80"/>
    <w:rsid w:val="00FA079D"/>
    <w:rsid w:val="00FA084E"/>
    <w:rsid w:val="00FA213F"/>
    <w:rsid w:val="00FA39A6"/>
    <w:rsid w:val="00FA478B"/>
    <w:rsid w:val="00FA600D"/>
    <w:rsid w:val="00FA6482"/>
    <w:rsid w:val="00FA6540"/>
    <w:rsid w:val="00FA6E5B"/>
    <w:rsid w:val="00FA7B2D"/>
    <w:rsid w:val="00FA7EC4"/>
    <w:rsid w:val="00FA7EDB"/>
    <w:rsid w:val="00FB00B7"/>
    <w:rsid w:val="00FB34A3"/>
    <w:rsid w:val="00FB376A"/>
    <w:rsid w:val="00FB4F91"/>
    <w:rsid w:val="00FB5130"/>
    <w:rsid w:val="00FB6F7B"/>
    <w:rsid w:val="00FC2D8A"/>
    <w:rsid w:val="00FC2E22"/>
    <w:rsid w:val="00FC5582"/>
    <w:rsid w:val="00FC5D9A"/>
    <w:rsid w:val="00FC610A"/>
    <w:rsid w:val="00FC624A"/>
    <w:rsid w:val="00FC641D"/>
    <w:rsid w:val="00FC67D5"/>
    <w:rsid w:val="00FC6C2C"/>
    <w:rsid w:val="00FD0165"/>
    <w:rsid w:val="00FD0ABE"/>
    <w:rsid w:val="00FD10B4"/>
    <w:rsid w:val="00FD1BD6"/>
    <w:rsid w:val="00FD2EEC"/>
    <w:rsid w:val="00FD45D9"/>
    <w:rsid w:val="00FD6702"/>
    <w:rsid w:val="00FD74D2"/>
    <w:rsid w:val="00FE0F5E"/>
    <w:rsid w:val="00FE28FD"/>
    <w:rsid w:val="00FE2E93"/>
    <w:rsid w:val="00FE5866"/>
    <w:rsid w:val="00FE6CCC"/>
    <w:rsid w:val="00FF0255"/>
    <w:rsid w:val="00FF038E"/>
    <w:rsid w:val="00FF05CD"/>
    <w:rsid w:val="00FF0FF2"/>
    <w:rsid w:val="00FF1F15"/>
    <w:rsid w:val="00FF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63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74C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C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674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74C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4C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распоряжению</vt:lpstr>
    </vt:vector>
  </TitlesOfParts>
  <Company/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распоряжению</dc:title>
  <dc:creator>kro1</dc:creator>
  <cp:lastModifiedBy>programm</cp:lastModifiedBy>
  <cp:revision>2</cp:revision>
  <cp:lastPrinted>2019-12-30T03:47:00Z</cp:lastPrinted>
  <dcterms:created xsi:type="dcterms:W3CDTF">2020-02-28T02:49:00Z</dcterms:created>
  <dcterms:modified xsi:type="dcterms:W3CDTF">2020-02-28T02:49:00Z</dcterms:modified>
</cp:coreProperties>
</file>